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14C55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2612B557" wp14:editId="36C3A365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0A603CE6" wp14:editId="290D09EA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1098">
        <w:rPr>
          <w:i/>
          <w:noProof/>
          <w:sz w:val="22"/>
          <w:szCs w:val="22"/>
          <w:lang w:eastAsia="pl-PL"/>
        </w:rPr>
        <w:t>Natalia Gołda</w:t>
      </w:r>
    </w:p>
    <w:p w14:paraId="4EAA3604" w14:textId="77777777" w:rsidR="004007B5" w:rsidRPr="00DA23F0" w:rsidRDefault="004007B5" w:rsidP="004007B5">
      <w:pPr>
        <w:jc w:val="center"/>
        <w:rPr>
          <w:b/>
          <w:sz w:val="24"/>
        </w:rPr>
      </w:pPr>
      <w:r w:rsidRPr="00C86D4E">
        <w:rPr>
          <w:sz w:val="24"/>
        </w:rPr>
        <w:t>Temat:</w:t>
      </w:r>
      <w:r w:rsidR="00775EE4">
        <w:rPr>
          <w:b/>
          <w:sz w:val="24"/>
        </w:rPr>
        <w:t xml:space="preserve"> </w:t>
      </w:r>
      <w:r w:rsidR="003A29B2">
        <w:rPr>
          <w:b/>
          <w:sz w:val="24"/>
        </w:rPr>
        <w:t>CHRZEŚCIJAŃSKA WIZJA CZŁOWIEKA</w:t>
      </w:r>
    </w:p>
    <w:p w14:paraId="72E708D3" w14:textId="77777777" w:rsidR="00676B2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>Cel dydaktyczny</w:t>
      </w:r>
      <w:r w:rsidRPr="00C86D4E">
        <w:rPr>
          <w:i/>
          <w:sz w:val="24"/>
        </w:rPr>
        <w:t>:</w:t>
      </w:r>
      <w:r w:rsidR="009674F9" w:rsidRPr="00C86D4E">
        <w:rPr>
          <w:i/>
          <w:sz w:val="24"/>
        </w:rPr>
        <w:t xml:space="preserve"> Odkrycie c</w:t>
      </w:r>
      <w:r w:rsidR="00230000" w:rsidRPr="00C86D4E">
        <w:rPr>
          <w:i/>
          <w:sz w:val="24"/>
        </w:rPr>
        <w:t xml:space="preserve">hrześcijańskiej </w:t>
      </w:r>
      <w:r w:rsidR="0067179F" w:rsidRPr="00C86D4E">
        <w:rPr>
          <w:i/>
          <w:sz w:val="24"/>
        </w:rPr>
        <w:t>koncepcji</w:t>
      </w:r>
      <w:r w:rsidR="001C7A8D">
        <w:rPr>
          <w:i/>
          <w:sz w:val="24"/>
        </w:rPr>
        <w:t xml:space="preserve"> człowieka</w:t>
      </w:r>
      <w:r w:rsidR="00671120">
        <w:rPr>
          <w:i/>
          <w:sz w:val="24"/>
        </w:rPr>
        <w:t>-</w:t>
      </w:r>
      <w:r w:rsidR="00F949F7">
        <w:rPr>
          <w:i/>
          <w:sz w:val="24"/>
        </w:rPr>
        <w:t xml:space="preserve"> </w:t>
      </w:r>
      <w:r w:rsidR="00671120">
        <w:rPr>
          <w:i/>
          <w:sz w:val="24"/>
        </w:rPr>
        <w:t>u</w:t>
      </w:r>
      <w:r w:rsidR="00F949F7">
        <w:rPr>
          <w:i/>
          <w:sz w:val="24"/>
        </w:rPr>
        <w:t>kazanie jaka ona jest</w:t>
      </w:r>
      <w:r w:rsidR="00676B25">
        <w:rPr>
          <w:i/>
          <w:sz w:val="24"/>
        </w:rPr>
        <w:t>.</w:t>
      </w:r>
    </w:p>
    <w:p w14:paraId="244A6A89" w14:textId="77777777" w:rsidR="009674F9" w:rsidRPr="00C86D4E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9674F9">
        <w:rPr>
          <w:b/>
          <w:i/>
          <w:sz w:val="24"/>
        </w:rPr>
        <w:t xml:space="preserve"> </w:t>
      </w:r>
      <w:r w:rsidR="00C86D4E">
        <w:rPr>
          <w:i/>
          <w:sz w:val="24"/>
        </w:rPr>
        <w:t>Dążenie do życia według chrześcijańskiej wizji człowieka.</w:t>
      </w:r>
    </w:p>
    <w:p w14:paraId="55E5C231" w14:textId="77777777" w:rsidR="004007B5" w:rsidRPr="00C86D4E" w:rsidRDefault="004007B5" w:rsidP="004007B5">
      <w:pPr>
        <w:spacing w:after="0" w:line="240" w:lineRule="auto"/>
        <w:rPr>
          <w:i/>
          <w:sz w:val="24"/>
        </w:rPr>
      </w:pPr>
      <w:r w:rsidRPr="00C86D4E">
        <w:rPr>
          <w:b/>
          <w:i/>
          <w:sz w:val="24"/>
        </w:rPr>
        <w:t>Pomoce:</w:t>
      </w:r>
      <w:r w:rsidR="009674F9" w:rsidRPr="00C86D4E">
        <w:rPr>
          <w:i/>
          <w:sz w:val="24"/>
        </w:rPr>
        <w:t xml:space="preserve"> Pismo Święte, karteczki</w:t>
      </w:r>
      <w:r w:rsidR="00F949F7">
        <w:rPr>
          <w:i/>
          <w:sz w:val="24"/>
        </w:rPr>
        <w:t xml:space="preserve"> i d</w:t>
      </w:r>
      <w:r w:rsidR="00F87B21">
        <w:rPr>
          <w:i/>
          <w:sz w:val="24"/>
        </w:rPr>
        <w:t>ługopisy (razy ilość uczestników), kilka białych i kolorowych kartek z bloku A4</w:t>
      </w:r>
      <w:r w:rsidR="009674F9" w:rsidRPr="00C86D4E">
        <w:rPr>
          <w:i/>
          <w:sz w:val="24"/>
        </w:rPr>
        <w:t xml:space="preserve"> </w:t>
      </w:r>
      <w:r w:rsidR="00416951">
        <w:rPr>
          <w:i/>
          <w:sz w:val="24"/>
        </w:rPr>
        <w:t xml:space="preserve">, dwie plastikowe butelki i kilka </w:t>
      </w:r>
      <w:r w:rsidR="00933C3D">
        <w:rPr>
          <w:i/>
          <w:sz w:val="24"/>
        </w:rPr>
        <w:t xml:space="preserve"> małych kolorowych karteczek</w:t>
      </w:r>
      <w:r w:rsidR="004563F6">
        <w:rPr>
          <w:i/>
          <w:sz w:val="24"/>
        </w:rPr>
        <w:t xml:space="preserve">, </w:t>
      </w:r>
      <w:r w:rsidR="00F85588">
        <w:rPr>
          <w:i/>
          <w:sz w:val="24"/>
        </w:rPr>
        <w:t xml:space="preserve">dzbanek, </w:t>
      </w:r>
      <w:r w:rsidR="00842442">
        <w:rPr>
          <w:i/>
          <w:sz w:val="24"/>
        </w:rPr>
        <w:t xml:space="preserve"> </w:t>
      </w:r>
      <w:r w:rsidR="004563F6">
        <w:rPr>
          <w:i/>
          <w:sz w:val="24"/>
        </w:rPr>
        <w:t xml:space="preserve">butelka  z </w:t>
      </w:r>
      <w:r w:rsidR="00842442">
        <w:rPr>
          <w:i/>
          <w:sz w:val="24"/>
        </w:rPr>
        <w:t xml:space="preserve"> czystą </w:t>
      </w:r>
      <w:r w:rsidR="004563F6">
        <w:rPr>
          <w:i/>
          <w:sz w:val="24"/>
        </w:rPr>
        <w:t>wodą</w:t>
      </w:r>
    </w:p>
    <w:tbl>
      <w:tblPr>
        <w:tblW w:w="0" w:type="auto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74"/>
      </w:tblGrid>
      <w:tr w:rsidR="004007B5" w:rsidRPr="007E3052" w14:paraId="481CD337" w14:textId="77777777" w:rsidTr="00676B25">
        <w:trPr>
          <w:trHeight w:val="339"/>
        </w:trPr>
        <w:tc>
          <w:tcPr>
            <w:tcW w:w="426" w:type="dxa"/>
          </w:tcPr>
          <w:p w14:paraId="6A57A305" w14:textId="77777777" w:rsidR="004007B5" w:rsidRPr="007E3052" w:rsidRDefault="004007B5" w:rsidP="00B70A6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074" w:type="dxa"/>
            <w:tcBorders>
              <w:bottom w:val="single" w:sz="4" w:space="0" w:color="auto"/>
            </w:tcBorders>
          </w:tcPr>
          <w:p w14:paraId="3F15F31F" w14:textId="77777777" w:rsidR="004007B5" w:rsidRPr="007E3052" w:rsidRDefault="004007B5" w:rsidP="00B70A6F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121EB28B" w14:textId="77777777" w:rsidTr="00676B25">
        <w:trPr>
          <w:trHeight w:val="339"/>
        </w:trPr>
        <w:tc>
          <w:tcPr>
            <w:tcW w:w="426" w:type="dxa"/>
          </w:tcPr>
          <w:p w14:paraId="14DFAE7D" w14:textId="77777777" w:rsidR="004007B5" w:rsidRDefault="004007B5" w:rsidP="00556E97">
            <w:pPr>
              <w:spacing w:after="0" w:line="240" w:lineRule="auto"/>
            </w:pPr>
          </w:p>
          <w:p w14:paraId="6435AC27" w14:textId="77777777" w:rsidR="005F2904" w:rsidRDefault="00DA06F9" w:rsidP="00556E97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14560" behindDoc="0" locked="0" layoutInCell="1" allowOverlap="1" wp14:anchorId="74421EFC" wp14:editId="27ABA69B">
                  <wp:simplePos x="0" y="0"/>
                  <wp:positionH relativeFrom="column">
                    <wp:posOffset>-245110</wp:posOffset>
                  </wp:positionH>
                  <wp:positionV relativeFrom="paragraph">
                    <wp:posOffset>39370</wp:posOffset>
                  </wp:positionV>
                  <wp:extent cx="419100" cy="285750"/>
                  <wp:effectExtent l="1905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1A3D97" w14:textId="77777777" w:rsidR="005F2904" w:rsidRDefault="005F2904" w:rsidP="00556E97">
            <w:pPr>
              <w:spacing w:after="0" w:line="240" w:lineRule="auto"/>
            </w:pPr>
          </w:p>
          <w:p w14:paraId="5BB9B97F" w14:textId="77777777" w:rsidR="005F2904" w:rsidRDefault="005F2904" w:rsidP="00556E97">
            <w:pPr>
              <w:spacing w:after="0" w:line="240" w:lineRule="auto"/>
            </w:pPr>
          </w:p>
          <w:p w14:paraId="7F0E2FD9" w14:textId="77777777" w:rsidR="005F2904" w:rsidRDefault="005F2904" w:rsidP="00556E97">
            <w:pPr>
              <w:spacing w:after="0" w:line="240" w:lineRule="auto"/>
            </w:pPr>
          </w:p>
          <w:p w14:paraId="5E4E9B8E" w14:textId="77777777" w:rsidR="005F2904" w:rsidRDefault="005F2904" w:rsidP="00556E97">
            <w:pPr>
              <w:spacing w:after="0" w:line="240" w:lineRule="auto"/>
            </w:pPr>
          </w:p>
          <w:p w14:paraId="08B27D04" w14:textId="77777777" w:rsidR="005F2904" w:rsidRDefault="005F2904" w:rsidP="00556E97">
            <w:pPr>
              <w:spacing w:after="0" w:line="240" w:lineRule="auto"/>
            </w:pPr>
          </w:p>
          <w:p w14:paraId="4272C18B" w14:textId="77777777" w:rsidR="005F2904" w:rsidRDefault="005F2904" w:rsidP="00556E97">
            <w:pPr>
              <w:spacing w:after="0" w:line="240" w:lineRule="auto"/>
            </w:pPr>
          </w:p>
          <w:p w14:paraId="4777C916" w14:textId="77777777" w:rsidR="005F2904" w:rsidRDefault="005F2904" w:rsidP="00556E97">
            <w:pPr>
              <w:spacing w:after="0" w:line="240" w:lineRule="auto"/>
            </w:pPr>
          </w:p>
          <w:p w14:paraId="596A37CB" w14:textId="77777777" w:rsidR="005F2904" w:rsidRDefault="005F2904" w:rsidP="00556E97">
            <w:pPr>
              <w:spacing w:after="0" w:line="240" w:lineRule="auto"/>
            </w:pPr>
          </w:p>
          <w:p w14:paraId="5AEB48AD" w14:textId="77777777" w:rsidR="005F2904" w:rsidRDefault="005F2904" w:rsidP="00556E97">
            <w:pPr>
              <w:spacing w:after="0" w:line="240" w:lineRule="auto"/>
            </w:pPr>
          </w:p>
          <w:p w14:paraId="0F4FFE33" w14:textId="77777777" w:rsidR="005F2904" w:rsidRDefault="005F2904" w:rsidP="00556E97">
            <w:pPr>
              <w:spacing w:after="0" w:line="240" w:lineRule="auto"/>
            </w:pPr>
          </w:p>
          <w:p w14:paraId="0AD7ACD8" w14:textId="77777777" w:rsidR="005F2904" w:rsidRDefault="00595329" w:rsidP="00556E97">
            <w:pPr>
              <w:spacing w:after="0" w:line="240" w:lineRule="auto"/>
            </w:pPr>
            <w:r w:rsidRPr="00595329">
              <w:rPr>
                <w:noProof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7F2341ED" wp14:editId="06A51517">
                  <wp:simplePos x="0" y="0"/>
                  <wp:positionH relativeFrom="column">
                    <wp:posOffset>-302631</wp:posOffset>
                  </wp:positionH>
                  <wp:positionV relativeFrom="paragraph">
                    <wp:posOffset>100561</wp:posOffset>
                  </wp:positionV>
                  <wp:extent cx="434563" cy="427512"/>
                  <wp:effectExtent l="19050" t="0" r="3587" b="0"/>
                  <wp:wrapNone/>
                  <wp:docPr id="29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63" cy="427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F0E846F" w14:textId="77777777" w:rsidR="005F2904" w:rsidRDefault="005F2904" w:rsidP="00556E97">
            <w:pPr>
              <w:spacing w:after="0" w:line="240" w:lineRule="auto"/>
            </w:pPr>
          </w:p>
          <w:p w14:paraId="3AFB3F03" w14:textId="77777777" w:rsidR="005F2904" w:rsidRDefault="005F2904" w:rsidP="00556E97">
            <w:pPr>
              <w:spacing w:after="0" w:line="240" w:lineRule="auto"/>
            </w:pPr>
          </w:p>
          <w:p w14:paraId="53AD21C4" w14:textId="77777777" w:rsidR="005F2904" w:rsidRDefault="005F2904" w:rsidP="00556E97">
            <w:pPr>
              <w:spacing w:after="0" w:line="240" w:lineRule="auto"/>
            </w:pPr>
          </w:p>
          <w:p w14:paraId="33F54794" w14:textId="77777777" w:rsidR="005F2904" w:rsidRDefault="00E44E28" w:rsidP="00556E97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0626CDBA" wp14:editId="19AF1F28">
                  <wp:simplePos x="0" y="0"/>
                  <wp:positionH relativeFrom="column">
                    <wp:posOffset>-194104</wp:posOffset>
                  </wp:positionH>
                  <wp:positionV relativeFrom="paragraph">
                    <wp:posOffset>172374</wp:posOffset>
                  </wp:positionV>
                  <wp:extent cx="335305" cy="415636"/>
                  <wp:effectExtent l="19050" t="0" r="7595" b="0"/>
                  <wp:wrapNone/>
                  <wp:docPr id="4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05" cy="41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C7B767" w14:textId="77777777" w:rsidR="005F2904" w:rsidRDefault="005F2904" w:rsidP="00556E97">
            <w:pPr>
              <w:spacing w:after="0" w:line="240" w:lineRule="auto"/>
            </w:pPr>
          </w:p>
          <w:p w14:paraId="7FD3E4EC" w14:textId="77777777" w:rsidR="005F2904" w:rsidRDefault="005F2904" w:rsidP="00556E97">
            <w:pPr>
              <w:spacing w:after="0" w:line="240" w:lineRule="auto"/>
            </w:pPr>
          </w:p>
          <w:p w14:paraId="7F023142" w14:textId="77777777" w:rsidR="005F2904" w:rsidRDefault="005F2904" w:rsidP="00556E97">
            <w:pPr>
              <w:spacing w:after="0" w:line="240" w:lineRule="auto"/>
            </w:pPr>
          </w:p>
          <w:p w14:paraId="1228B72D" w14:textId="77777777" w:rsidR="005F2904" w:rsidRDefault="005F2904" w:rsidP="00556E97">
            <w:pPr>
              <w:spacing w:after="0" w:line="240" w:lineRule="auto"/>
            </w:pPr>
          </w:p>
          <w:p w14:paraId="3F07F91D" w14:textId="77777777" w:rsidR="005F2904" w:rsidRDefault="005F2904" w:rsidP="00556E97">
            <w:pPr>
              <w:spacing w:after="0" w:line="240" w:lineRule="auto"/>
            </w:pPr>
          </w:p>
          <w:p w14:paraId="2FEC971E" w14:textId="77777777" w:rsidR="005F2904" w:rsidRDefault="005F2904" w:rsidP="00556E97">
            <w:pPr>
              <w:spacing w:after="0" w:line="240" w:lineRule="auto"/>
            </w:pPr>
          </w:p>
          <w:p w14:paraId="226E1B9D" w14:textId="77777777" w:rsidR="005F2904" w:rsidRDefault="005F2904" w:rsidP="00556E97">
            <w:pPr>
              <w:spacing w:after="0" w:line="240" w:lineRule="auto"/>
            </w:pPr>
          </w:p>
          <w:p w14:paraId="752614F9" w14:textId="77777777" w:rsidR="005F2904" w:rsidRDefault="005F2904" w:rsidP="00556E97">
            <w:pPr>
              <w:spacing w:after="0" w:line="240" w:lineRule="auto"/>
            </w:pPr>
          </w:p>
          <w:p w14:paraId="50FF8479" w14:textId="77777777" w:rsidR="005F2904" w:rsidRDefault="005F2904" w:rsidP="00556E97">
            <w:pPr>
              <w:spacing w:after="0" w:line="240" w:lineRule="auto"/>
            </w:pPr>
          </w:p>
          <w:p w14:paraId="758A0513" w14:textId="77777777" w:rsidR="005F2904" w:rsidRDefault="005F2904" w:rsidP="00556E97">
            <w:pPr>
              <w:spacing w:after="0" w:line="240" w:lineRule="auto"/>
            </w:pPr>
          </w:p>
          <w:p w14:paraId="4AF1920D" w14:textId="77777777" w:rsidR="005F2904" w:rsidRPr="007E3052" w:rsidRDefault="003A29B2" w:rsidP="00556E97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6E4AF90D" wp14:editId="3C91DDCD">
                  <wp:simplePos x="0" y="0"/>
                  <wp:positionH relativeFrom="column">
                    <wp:posOffset>-269636</wp:posOffset>
                  </wp:positionH>
                  <wp:positionV relativeFrom="paragraph">
                    <wp:posOffset>898946</wp:posOffset>
                  </wp:positionV>
                  <wp:extent cx="415257" cy="463137"/>
                  <wp:effectExtent l="0" t="0" r="3843" b="0"/>
                  <wp:wrapNone/>
                  <wp:docPr id="5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57" cy="46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74" w:type="dxa"/>
            <w:tcBorders>
              <w:top w:val="single" w:sz="4" w:space="0" w:color="auto"/>
              <w:bottom w:val="nil"/>
            </w:tcBorders>
          </w:tcPr>
          <w:p w14:paraId="307CE925" w14:textId="77777777" w:rsidR="004007B5" w:rsidRDefault="004007B5" w:rsidP="00556E97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430903E9" w14:textId="77777777" w:rsidR="00137065" w:rsidRPr="00F949F7" w:rsidRDefault="00BD1098" w:rsidP="00F949F7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1513D8">
              <w:rPr>
                <w:i/>
                <w:sz w:val="24"/>
                <w:szCs w:val="24"/>
              </w:rPr>
              <w:t xml:space="preserve">Animator rozpoczyna spotkanie od </w:t>
            </w:r>
            <w:r w:rsidR="00DC4E15" w:rsidRPr="001513D8">
              <w:rPr>
                <w:i/>
                <w:sz w:val="24"/>
                <w:szCs w:val="24"/>
              </w:rPr>
              <w:t>znaku krzyża</w:t>
            </w:r>
            <w:r w:rsidR="00F47887" w:rsidRPr="001513D8">
              <w:rPr>
                <w:i/>
                <w:sz w:val="24"/>
                <w:szCs w:val="24"/>
              </w:rPr>
              <w:t xml:space="preserve"> i </w:t>
            </w:r>
            <w:r w:rsidR="00DC4E15" w:rsidRPr="001513D8">
              <w:rPr>
                <w:i/>
                <w:sz w:val="24"/>
                <w:szCs w:val="24"/>
              </w:rPr>
              <w:t xml:space="preserve"> </w:t>
            </w:r>
            <w:r w:rsidRPr="001513D8">
              <w:rPr>
                <w:i/>
                <w:sz w:val="24"/>
                <w:szCs w:val="24"/>
              </w:rPr>
              <w:t>modlitwy (formułką lub własnymi słowami)</w:t>
            </w:r>
          </w:p>
          <w:p w14:paraId="4BE7E8D2" w14:textId="77777777" w:rsidR="00F949F7" w:rsidRPr="001513D8" w:rsidRDefault="001513D8" w:rsidP="00F949F7">
            <w:pPr>
              <w:spacing w:before="120" w:after="120" w:line="240" w:lineRule="auto"/>
              <w:rPr>
                <w:sz w:val="24"/>
                <w:szCs w:val="24"/>
              </w:rPr>
            </w:pPr>
            <w:r w:rsidRPr="001513D8">
              <w:rPr>
                <w:sz w:val="24"/>
                <w:szCs w:val="24"/>
              </w:rPr>
              <w:t>Oddajmy nasze dzisiejsze spotkanie Duchowi Świętemu: Duchu Święty</w:t>
            </w:r>
            <w:r w:rsidR="00F949F7">
              <w:rPr>
                <w:sz w:val="24"/>
                <w:szCs w:val="24"/>
              </w:rPr>
              <w:t>, który oświecasz serca i umysły nasze dodaj nam ochoty i zdolności, aby to spotkanie było dla nas pożytkiem doczesnym i wiecznym. Przez Chrystusa Pana naszego. Amen.</w:t>
            </w:r>
          </w:p>
          <w:p w14:paraId="1ADB9EB4" w14:textId="77777777" w:rsidR="00BD1098" w:rsidRPr="001513D8" w:rsidRDefault="00BD1098" w:rsidP="00F949F7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1513D8">
              <w:rPr>
                <w:i/>
                <w:sz w:val="24"/>
                <w:szCs w:val="24"/>
              </w:rPr>
              <w:t>Animator wita uczestników spotkania i przechodzi do tematu…</w:t>
            </w:r>
          </w:p>
          <w:p w14:paraId="76640DC5" w14:textId="77777777" w:rsidR="004007B5" w:rsidRPr="00BE0631" w:rsidRDefault="004007B5" w:rsidP="00556E97">
            <w:pPr>
              <w:spacing w:after="0" w:line="240" w:lineRule="auto"/>
              <w:ind w:left="34" w:firstLine="283"/>
              <w:jc w:val="center"/>
              <w:rPr>
                <w:sz w:val="24"/>
              </w:rPr>
            </w:pPr>
          </w:p>
          <w:p w14:paraId="7771291D" w14:textId="77777777" w:rsidR="004007B5" w:rsidRDefault="004007B5" w:rsidP="00556E97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Treść właściwa</w:t>
            </w:r>
          </w:p>
          <w:p w14:paraId="4B4322C3" w14:textId="77777777" w:rsidR="004007B5" w:rsidRDefault="004007B5" w:rsidP="00556E97">
            <w:pPr>
              <w:pStyle w:val="Akapitzlist"/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  <w:p w14:paraId="69997BF6" w14:textId="77777777" w:rsidR="004007B5" w:rsidRDefault="004007B5" w:rsidP="00556E97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40358680" w14:textId="77777777" w:rsidR="00F949F7" w:rsidRPr="00F949F7" w:rsidRDefault="00F949F7" w:rsidP="00F949F7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949F7">
              <w:rPr>
                <w:i/>
                <w:sz w:val="24"/>
                <w:szCs w:val="24"/>
              </w:rPr>
              <w:t>Animator wprowadza do pracy w grupach.</w:t>
            </w:r>
          </w:p>
          <w:p w14:paraId="6075B92F" w14:textId="77777777" w:rsidR="00BD1098" w:rsidRPr="00137065" w:rsidRDefault="00BD1098" w:rsidP="00F949F7">
            <w:pPr>
              <w:spacing w:before="120" w:after="120" w:line="240" w:lineRule="auto"/>
              <w:rPr>
                <w:sz w:val="24"/>
                <w:szCs w:val="24"/>
              </w:rPr>
            </w:pPr>
            <w:r w:rsidRPr="00137065">
              <w:rPr>
                <w:sz w:val="24"/>
                <w:szCs w:val="24"/>
              </w:rPr>
              <w:t>Chciałbym abyście na początku dobrali się w grupy po 3-4 osoby i na kart</w:t>
            </w:r>
            <w:r w:rsidR="00F949F7">
              <w:rPr>
                <w:sz w:val="24"/>
                <w:szCs w:val="24"/>
              </w:rPr>
              <w:t>eczkach</w:t>
            </w:r>
            <w:r w:rsidRPr="00137065">
              <w:rPr>
                <w:sz w:val="24"/>
                <w:szCs w:val="24"/>
              </w:rPr>
              <w:t>, które wam rozdam spróbowa</w:t>
            </w:r>
            <w:r w:rsidR="00D93E79">
              <w:rPr>
                <w:sz w:val="24"/>
                <w:szCs w:val="24"/>
              </w:rPr>
              <w:t>li odpowiedzieć na pytanie :Jak</w:t>
            </w:r>
            <w:r w:rsidR="00676B25">
              <w:rPr>
                <w:sz w:val="24"/>
                <w:szCs w:val="24"/>
              </w:rPr>
              <w:t>a</w:t>
            </w:r>
            <w:r w:rsidR="00D93E79">
              <w:rPr>
                <w:sz w:val="24"/>
                <w:szCs w:val="24"/>
              </w:rPr>
              <w:t xml:space="preserve"> według </w:t>
            </w:r>
            <w:r w:rsidR="00676B25">
              <w:rPr>
                <w:sz w:val="24"/>
                <w:szCs w:val="24"/>
              </w:rPr>
              <w:t>was jest chrześcijań</w:t>
            </w:r>
            <w:r w:rsidR="00F87B21">
              <w:rPr>
                <w:sz w:val="24"/>
                <w:szCs w:val="24"/>
              </w:rPr>
              <w:t xml:space="preserve">ska </w:t>
            </w:r>
            <w:r w:rsidR="00676B25">
              <w:rPr>
                <w:sz w:val="24"/>
                <w:szCs w:val="24"/>
              </w:rPr>
              <w:t>wizja człowieka</w:t>
            </w:r>
            <w:r w:rsidR="00F87B21">
              <w:rPr>
                <w:sz w:val="24"/>
                <w:szCs w:val="24"/>
              </w:rPr>
              <w:t xml:space="preserve"> </w:t>
            </w:r>
            <w:r w:rsidR="00676B25">
              <w:rPr>
                <w:sz w:val="24"/>
                <w:szCs w:val="24"/>
              </w:rPr>
              <w:t>-jaki</w:t>
            </w:r>
            <w:r w:rsidR="00D93E79">
              <w:rPr>
                <w:sz w:val="24"/>
                <w:szCs w:val="24"/>
              </w:rPr>
              <w:t xml:space="preserve"> powinien być dobry chrześcijanin</w:t>
            </w:r>
            <w:r w:rsidRPr="00137065">
              <w:rPr>
                <w:sz w:val="24"/>
                <w:szCs w:val="24"/>
              </w:rPr>
              <w:t>?</w:t>
            </w:r>
          </w:p>
          <w:p w14:paraId="1F4E345E" w14:textId="77777777" w:rsidR="00BD1098" w:rsidRPr="00137065" w:rsidRDefault="009A0583" w:rsidP="00F949F7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137065">
              <w:rPr>
                <w:i/>
                <w:sz w:val="24"/>
                <w:szCs w:val="24"/>
              </w:rPr>
              <w:t xml:space="preserve">Animator rozdaje </w:t>
            </w:r>
            <w:r w:rsidR="00F949F7">
              <w:rPr>
                <w:i/>
                <w:sz w:val="24"/>
                <w:szCs w:val="24"/>
              </w:rPr>
              <w:t>karteczki</w:t>
            </w:r>
            <w:r w:rsidRPr="00137065">
              <w:rPr>
                <w:i/>
                <w:sz w:val="24"/>
                <w:szCs w:val="24"/>
              </w:rPr>
              <w:t xml:space="preserve"> ,</w:t>
            </w:r>
            <w:r w:rsidR="001C7A8D">
              <w:rPr>
                <w:i/>
                <w:sz w:val="24"/>
                <w:szCs w:val="24"/>
              </w:rPr>
              <w:t xml:space="preserve"> </w:t>
            </w:r>
            <w:r w:rsidRPr="00137065">
              <w:rPr>
                <w:i/>
                <w:sz w:val="24"/>
                <w:szCs w:val="24"/>
              </w:rPr>
              <w:t xml:space="preserve">daje czas na pracę w grupie.  Gdy uczestnicy </w:t>
            </w:r>
            <w:r w:rsidR="001C7A8D">
              <w:rPr>
                <w:i/>
                <w:sz w:val="24"/>
                <w:szCs w:val="24"/>
              </w:rPr>
              <w:t xml:space="preserve">będą gotowi </w:t>
            </w:r>
            <w:r w:rsidRPr="00137065">
              <w:rPr>
                <w:i/>
                <w:sz w:val="24"/>
                <w:szCs w:val="24"/>
              </w:rPr>
              <w:t>animator zadaje pytanie:</w:t>
            </w:r>
          </w:p>
          <w:p w14:paraId="163BAA08" w14:textId="77777777" w:rsidR="009A0583" w:rsidRDefault="00137065" w:rsidP="00F949F7">
            <w:pPr>
              <w:spacing w:before="120" w:after="120" w:line="240" w:lineRule="auto"/>
              <w:rPr>
                <w:b/>
                <w:i/>
                <w:sz w:val="24"/>
                <w:szCs w:val="24"/>
              </w:rPr>
            </w:pPr>
            <w:r w:rsidRPr="00137065">
              <w:rPr>
                <w:b/>
                <w:sz w:val="24"/>
                <w:szCs w:val="24"/>
                <w:u w:val="single"/>
              </w:rPr>
              <w:t>-</w:t>
            </w:r>
            <w:r w:rsidR="00D93E79">
              <w:rPr>
                <w:sz w:val="24"/>
                <w:szCs w:val="24"/>
                <w:highlight w:val="lightGray"/>
                <w:u w:val="single"/>
              </w:rPr>
              <w:t>Jak</w:t>
            </w:r>
            <w:r w:rsidR="00F448F2">
              <w:rPr>
                <w:sz w:val="24"/>
                <w:szCs w:val="24"/>
                <w:highlight w:val="lightGray"/>
                <w:u w:val="single"/>
              </w:rPr>
              <w:t>a według was jest chrześcijańska wizja człowieka; jaki chrześcijanin powinien być</w:t>
            </w:r>
            <w:r w:rsidR="009A0583" w:rsidRPr="00D55942">
              <w:rPr>
                <w:sz w:val="24"/>
                <w:szCs w:val="24"/>
                <w:highlight w:val="lightGray"/>
                <w:u w:val="single"/>
              </w:rPr>
              <w:t>?</w:t>
            </w:r>
            <w:r>
              <w:rPr>
                <w:b/>
                <w:sz w:val="24"/>
                <w:szCs w:val="24"/>
                <w:highlight w:val="lightGray"/>
                <w:u w:val="single"/>
              </w:rPr>
              <w:t xml:space="preserve">  </w:t>
            </w:r>
            <w:r w:rsidR="009A0583" w:rsidRPr="00137065">
              <w:rPr>
                <w:b/>
                <w:sz w:val="24"/>
                <w:szCs w:val="24"/>
                <w:highlight w:val="lightGray"/>
              </w:rPr>
              <w:t xml:space="preserve"> [</w:t>
            </w:r>
            <w:r w:rsidR="009A0583" w:rsidRPr="00137065">
              <w:rPr>
                <w:b/>
                <w:i/>
                <w:sz w:val="24"/>
                <w:szCs w:val="24"/>
              </w:rPr>
              <w:t>grupy prezentują swoje prace]</w:t>
            </w:r>
          </w:p>
          <w:p w14:paraId="09F6AB02" w14:textId="77777777" w:rsidR="00FB048C" w:rsidRPr="00FB048C" w:rsidRDefault="00FB048C" w:rsidP="00F949F7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Proponowane odpowiedzi:</w:t>
            </w:r>
            <w:r w:rsidR="00F448F2">
              <w:rPr>
                <w:i/>
                <w:sz w:val="24"/>
                <w:szCs w:val="24"/>
              </w:rPr>
              <w:t xml:space="preserve"> Chrześcijanin</w:t>
            </w:r>
            <w:r>
              <w:rPr>
                <w:i/>
                <w:sz w:val="24"/>
                <w:szCs w:val="24"/>
              </w:rPr>
              <w:t xml:space="preserve"> powinien miłować Boga i bliźniego, pomagać innym, dawać świadectwo i głosić Ewangelię</w:t>
            </w:r>
          </w:p>
          <w:p w14:paraId="570B24BF" w14:textId="77777777" w:rsidR="00414F5A" w:rsidRPr="00FB048C" w:rsidRDefault="00FB048C" w:rsidP="00FB048C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Podsumowanie animatora</w:t>
            </w:r>
          </w:p>
          <w:p w14:paraId="618D95FE" w14:textId="77777777" w:rsidR="00CE1B9E" w:rsidRPr="00F448F2" w:rsidRDefault="009A0583" w:rsidP="00F448F2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137065">
              <w:rPr>
                <w:sz w:val="24"/>
                <w:szCs w:val="24"/>
              </w:rPr>
              <w:t xml:space="preserve">Dziękuje za wasze wypowiedzi.. </w:t>
            </w:r>
            <w:r w:rsidR="00F448F2">
              <w:rPr>
                <w:sz w:val="24"/>
                <w:szCs w:val="24"/>
              </w:rPr>
              <w:t>Podczas</w:t>
            </w:r>
            <w:r w:rsidRPr="00137065">
              <w:rPr>
                <w:sz w:val="24"/>
                <w:szCs w:val="24"/>
              </w:rPr>
              <w:t xml:space="preserve"> tego spotkania chciałbym podjąć gł</w:t>
            </w:r>
            <w:r w:rsidR="00C86D4E">
              <w:rPr>
                <w:sz w:val="24"/>
                <w:szCs w:val="24"/>
              </w:rPr>
              <w:t>ę</w:t>
            </w:r>
            <w:r w:rsidRPr="00137065">
              <w:rPr>
                <w:sz w:val="24"/>
                <w:szCs w:val="24"/>
              </w:rPr>
              <w:t>bszą re</w:t>
            </w:r>
            <w:r w:rsidR="00FB048C">
              <w:rPr>
                <w:sz w:val="24"/>
                <w:szCs w:val="24"/>
              </w:rPr>
              <w:t xml:space="preserve">fleksje nad </w:t>
            </w:r>
            <w:r w:rsidR="00F448F2">
              <w:rPr>
                <w:sz w:val="24"/>
                <w:szCs w:val="24"/>
              </w:rPr>
              <w:t xml:space="preserve">pytaniem – </w:t>
            </w:r>
            <w:r w:rsidR="00F448F2" w:rsidRPr="00F448F2">
              <w:rPr>
                <w:b/>
                <w:sz w:val="24"/>
                <w:szCs w:val="24"/>
              </w:rPr>
              <w:t>Jaka jest chrześcijańska wizja człowieka i jaki powinien być chrześcijanin?</w:t>
            </w:r>
          </w:p>
          <w:p w14:paraId="0FC00C9D" w14:textId="77777777" w:rsidR="001E3D32" w:rsidRDefault="004007B5" w:rsidP="00556E97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55B0A69F" w14:textId="77777777" w:rsidR="00090352" w:rsidRPr="00933885" w:rsidRDefault="00E44E28" w:rsidP="00F949F7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Wizja </w:t>
            </w:r>
            <w:r w:rsidR="00090352" w:rsidRPr="00933885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człowieka według Pisma Świętego</w:t>
            </w:r>
            <w:r w:rsidR="00090352" w:rsidRPr="00933885">
              <w:rPr>
                <w:rFonts w:eastAsia="Times New Roman"/>
                <w:color w:val="000000" w:themeColor="text1"/>
                <w:lang w:eastAsia="pl-PL"/>
              </w:rPr>
              <w:t>.</w:t>
            </w:r>
          </w:p>
          <w:p w14:paraId="74F4F574" w14:textId="77777777" w:rsidR="001E3D32" w:rsidRPr="00FB048C" w:rsidRDefault="00671120" w:rsidP="00E44E28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Moi drodzy, przeczytamy teraz kilka fragmentów z Pisma Świętego, zwróćcie uwagę na to co one mówią o człowieku: kim jest, co go cechuje, jak został stworzony?</w:t>
            </w:r>
            <w:r w:rsidR="00FB048C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FB048C" w:rsidRPr="00E44E2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FB048C" w:rsidRPr="00FB048C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animator 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wyznacza uczestników do przeczytania fragmentów</w:t>
            </w:r>
            <w:r w:rsidR="00FB048C" w:rsidRPr="00FB048C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74795F38" w14:textId="77777777" w:rsidR="004007B5" w:rsidRPr="00D55942" w:rsidRDefault="002A5872" w:rsidP="00FB048C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</w:pPr>
            <w:r w:rsidRPr="00D55942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Rdz</w:t>
            </w:r>
            <w:r w:rsidR="004007B5" w:rsidRPr="00D55942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</w:t>
            </w:r>
            <w:r w:rsidRPr="00D55942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1, 26-28</w:t>
            </w:r>
          </w:p>
          <w:p w14:paraId="6F46DFC0" w14:textId="77777777" w:rsidR="00090352" w:rsidRPr="00A76A33" w:rsidRDefault="002A5872" w:rsidP="00F949F7">
            <w:pPr>
              <w:pStyle w:val="Akapitzlist"/>
              <w:spacing w:after="0" w:line="240" w:lineRule="auto"/>
              <w:ind w:left="0"/>
              <w:rPr>
                <w:rStyle w:val="werset"/>
                <w:b/>
                <w:bCs/>
                <w:bdr w:val="none" w:sz="0" w:space="0" w:color="auto" w:frame="1"/>
              </w:rPr>
            </w:pP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A wreszcie rzekł Bóg: «Uczyńmy człowieka na Nasz obraz, podobnego Nam. Niech panuje nad rybami morskimi, nad ptactwem powietrznym, nad bydłem, nad ziemią i nad wszystkimi zwierzętami pełzającymi po ziemi!»</w:t>
            </w:r>
          </w:p>
          <w:p w14:paraId="0D02C50F" w14:textId="77777777" w:rsidR="00090352" w:rsidRPr="00A76A33" w:rsidRDefault="00D301CB" w:rsidP="00F949F7">
            <w:pPr>
              <w:pStyle w:val="Akapitzlist"/>
              <w:spacing w:after="0" w:line="240" w:lineRule="auto"/>
              <w:ind w:left="0"/>
              <w:rPr>
                <w:rStyle w:val="werset"/>
                <w:b/>
                <w:bCs/>
                <w:bdr w:val="none" w:sz="0" w:space="0" w:color="auto" w:frame="1"/>
              </w:rPr>
            </w:pP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Stworzył </w:t>
            </w:r>
            <w:r w:rsidR="002A5872"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więc Bóg człowieka na swój obraz,</w:t>
            </w:r>
            <w:r w:rsidR="002A5872" w:rsidRPr="00A76A33">
              <w:rPr>
                <w:b/>
                <w:color w:val="000000"/>
                <w:sz w:val="24"/>
                <w:szCs w:val="24"/>
              </w:rPr>
              <w:br/>
            </w:r>
            <w:r w:rsidR="002A5872"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na obraz Boży go stworzył:</w:t>
            </w:r>
            <w:r w:rsidR="002A5872" w:rsidRPr="00A76A33">
              <w:rPr>
                <w:b/>
                <w:color w:val="000000"/>
                <w:sz w:val="24"/>
                <w:szCs w:val="24"/>
              </w:rPr>
              <w:br/>
            </w:r>
            <w:r w:rsidR="002A5872"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stworzył mężczyznę i niewiastę.</w:t>
            </w:r>
          </w:p>
          <w:p w14:paraId="3E4E911D" w14:textId="77777777" w:rsidR="002A5872" w:rsidRPr="00A76A33" w:rsidRDefault="002A5872" w:rsidP="00F949F7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Po czym Bóg im błogosławił, mówiąc do nich: «Bądźcie płodni i rozmnażajcie się, abyście zaludnili ziemię i uczynili ją sobie poddaną; abyście panowali nad rybami morskimi, nad ptactwem powietrznym i nad wszystkimi zwierzętami pełzającymi po ziemi».</w:t>
            </w:r>
          </w:p>
          <w:p w14:paraId="6721D602" w14:textId="77777777" w:rsidR="00CE1B9E" w:rsidRPr="00E44E28" w:rsidRDefault="00CE1B9E" w:rsidP="00556E97">
            <w:pPr>
              <w:pStyle w:val="Akapitzlist"/>
              <w:spacing w:after="0" w:line="240" w:lineRule="auto"/>
              <w:ind w:left="0"/>
              <w:jc w:val="center"/>
              <w:rPr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14:paraId="181BE7B7" w14:textId="77777777" w:rsidR="00826914" w:rsidRDefault="00556E97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5EE9BB8A" wp14:editId="47CC7F97">
                  <wp:simplePos x="0" y="0"/>
                  <wp:positionH relativeFrom="column">
                    <wp:posOffset>-538480</wp:posOffset>
                  </wp:positionH>
                  <wp:positionV relativeFrom="paragraph">
                    <wp:posOffset>-7620</wp:posOffset>
                  </wp:positionV>
                  <wp:extent cx="414020" cy="466725"/>
                  <wp:effectExtent l="0" t="0" r="5080" b="0"/>
                  <wp:wrapNone/>
                  <wp:docPr id="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E08CF" w:rsidRPr="00090352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Rdz 2,</w:t>
            </w:r>
            <w:r w:rsidR="00826914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7</w:t>
            </w:r>
          </w:p>
          <w:p w14:paraId="01951AEC" w14:textId="77777777" w:rsidR="002A5872" w:rsidRPr="00826914" w:rsidRDefault="00671120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FE08CF"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tedy to Pan Bóg ulepił człowieka z prochu ziemi i tchnął w jego nozdrza tchnienie życia, wskutek czego stał się człowiek istotą żywą.</w:t>
            </w:r>
          </w:p>
          <w:p w14:paraId="50366F21" w14:textId="77777777" w:rsidR="00047D9B" w:rsidRDefault="003A29B2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24"/>
                <w:szCs w:val="24"/>
                <w:u w:val="single"/>
                <w:lang w:eastAsia="pl-PL"/>
              </w:rPr>
              <w:lastRenderedPageBreak/>
              <w:drawing>
                <wp:anchor distT="0" distB="0" distL="114300" distR="114300" simplePos="0" relativeHeight="251739136" behindDoc="0" locked="0" layoutInCell="1" allowOverlap="1" wp14:anchorId="0B479143" wp14:editId="63AB4563">
                  <wp:simplePos x="0" y="0"/>
                  <wp:positionH relativeFrom="column">
                    <wp:posOffset>-520815</wp:posOffset>
                  </wp:positionH>
                  <wp:positionV relativeFrom="paragraph">
                    <wp:posOffset>-158</wp:posOffset>
                  </wp:positionV>
                  <wp:extent cx="411827" cy="463137"/>
                  <wp:effectExtent l="0" t="0" r="7273" b="0"/>
                  <wp:wrapNone/>
                  <wp:docPr id="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827" cy="46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D9B" w:rsidRPr="00047D9B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Rdz 3,22</w:t>
            </w:r>
          </w:p>
          <w:p w14:paraId="535222F3" w14:textId="77777777" w:rsidR="00826914" w:rsidRDefault="00047D9B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47D9B">
              <w:rPr>
                <w:b/>
                <w:color w:val="000000"/>
                <w:sz w:val="24"/>
                <w:szCs w:val="24"/>
                <w:shd w:val="clear" w:color="auto" w:fill="FFFFFF"/>
              </w:rPr>
              <w:t>Po czym Pan Bóg rzekł: «Oto człowiek stał się taki jak My: zna dobro i zło; niechaj teraz nie wyciągnie przypadkiem ręki, aby zerwać owoc także z drzewa życia, zjeść go i żyć na wieki»</w:t>
            </w:r>
          </w:p>
          <w:p w14:paraId="1113A10B" w14:textId="77777777" w:rsidR="00826914" w:rsidRDefault="00826914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3915D187" w14:textId="77777777" w:rsidR="00FE08CF" w:rsidRPr="00AF1A00" w:rsidRDefault="00F85588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30A11DC8" wp14:editId="4DC39801">
                  <wp:simplePos x="0" y="0"/>
                  <wp:positionH relativeFrom="column">
                    <wp:posOffset>-504825</wp:posOffset>
                  </wp:positionH>
                  <wp:positionV relativeFrom="paragraph">
                    <wp:posOffset>6985</wp:posOffset>
                  </wp:positionV>
                  <wp:extent cx="414655" cy="462915"/>
                  <wp:effectExtent l="0" t="0" r="4445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E208D" w:rsidRPr="00AF1A00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Ga 5,1</w:t>
            </w:r>
          </w:p>
          <w:p w14:paraId="1513FA2B" w14:textId="77777777" w:rsidR="00FE08CF" w:rsidRDefault="000E208D" w:rsidP="00E44E28">
            <w:pPr>
              <w:pStyle w:val="Akapitzlist"/>
              <w:spacing w:after="0" w:line="240" w:lineRule="auto"/>
              <w:ind w:left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Ku wolności wyswobodził nas Chrystus. A zatem trwajcie w niej i nie poddawajcie się na nowo pod jarzmo niewoli</w:t>
            </w:r>
            <w:r w:rsidRPr="00D55942">
              <w:rPr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14:paraId="3A70FA18" w14:textId="77777777" w:rsidR="00826914" w:rsidRDefault="00826914" w:rsidP="00E44E28">
            <w:pPr>
              <w:pStyle w:val="Akapitzlist"/>
              <w:spacing w:after="0" w:line="240" w:lineRule="auto"/>
              <w:ind w:left="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B374695" w14:textId="77777777" w:rsidR="00DD3D28" w:rsidRPr="00D55942" w:rsidRDefault="003A29B2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193303C4" wp14:editId="6B559860">
                  <wp:simplePos x="0" y="0"/>
                  <wp:positionH relativeFrom="column">
                    <wp:posOffset>-480489</wp:posOffset>
                  </wp:positionH>
                  <wp:positionV relativeFrom="paragraph">
                    <wp:posOffset>14468</wp:posOffset>
                  </wp:positionV>
                  <wp:extent cx="408651" cy="463138"/>
                  <wp:effectExtent l="0" t="0" r="0" b="0"/>
                  <wp:wrapNone/>
                  <wp:docPr id="1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51" cy="46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DD3D28" w:rsidRPr="00D55942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Łk</w:t>
            </w:r>
            <w:proofErr w:type="spellEnd"/>
            <w:r w:rsidR="00826914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DD3D28" w:rsidRPr="00D55942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6, 35-36</w:t>
            </w:r>
          </w:p>
          <w:p w14:paraId="329B9021" w14:textId="77777777" w:rsidR="00DD3D28" w:rsidRDefault="00DD3D28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Wy natomiast miłujcie waszych nieprzyjaciół, czyńcie dobrze i pożyczajcie, niczego się za to nie spodziewając. A wasza nagroda będzie wielka, i będziecie synami Najwyższego; ponieważ On jest dobry dla niewdzięcznych i złych. </w:t>
            </w:r>
            <w:bookmarkStart w:id="0" w:name="W36"/>
            <w:bookmarkEnd w:id="0"/>
            <w:r w:rsidRPr="00A76A33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A76A33">
              <w:rPr>
                <w:b/>
                <w:color w:val="000000"/>
                <w:sz w:val="24"/>
                <w:szCs w:val="24"/>
                <w:shd w:val="clear" w:color="auto" w:fill="FFFFFF"/>
              </w:rPr>
              <w:t>Bądźcie miłosierni, jak Ojciec wasz jest miłosierny.</w:t>
            </w:r>
          </w:p>
          <w:p w14:paraId="14F51F34" w14:textId="77777777" w:rsidR="00826914" w:rsidRDefault="00826914" w:rsidP="00E44E28">
            <w:pPr>
              <w:pStyle w:val="Akapitzlist"/>
              <w:spacing w:after="0" w:line="240" w:lineRule="auto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1ABABFDF" w14:textId="77777777" w:rsidR="00AD60CF" w:rsidRPr="00AD60CF" w:rsidRDefault="00AD60CF" w:rsidP="00E44E28">
            <w:pPr>
              <w:pStyle w:val="Akapitzlist"/>
              <w:spacing w:after="0" w:line="240" w:lineRule="auto"/>
              <w:ind w:left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Spróbujmy teraz</w:t>
            </w:r>
            <w:r w:rsidR="00826914">
              <w:rPr>
                <w:color w:val="000000"/>
                <w:sz w:val="24"/>
                <w:szCs w:val="24"/>
                <w:shd w:val="clear" w:color="auto" w:fill="FFFFFF"/>
              </w:rPr>
              <w:t xml:space="preserve"> podsumować wszystkie fragmenty poprzez odpowiedzenie na kilka pytań.</w:t>
            </w:r>
          </w:p>
          <w:p w14:paraId="095F8769" w14:textId="77777777" w:rsidR="00090352" w:rsidRDefault="00090352" w:rsidP="00AD60CF">
            <w:pPr>
              <w:pStyle w:val="Akapitzlist"/>
              <w:spacing w:after="0" w:line="240" w:lineRule="auto"/>
              <w:ind w:left="0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AD60CF" w:rsidRPr="00826914">
              <w:rPr>
                <w:i/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Jak </w:t>
            </w:r>
            <w:r w:rsidR="00826914" w:rsidRPr="00826914">
              <w:rPr>
                <w:i/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zatem został przedstawiony człowiek w przeczytanych fragmentach</w:t>
            </w:r>
            <w:r w:rsidR="00826914">
              <w:rPr>
                <w:i/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, do czego został powołany i co go charakteryzuje</w:t>
            </w:r>
            <w:r w:rsidR="00826914" w:rsidRPr="00826914">
              <w:rPr>
                <w:i/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?</w:t>
            </w:r>
          </w:p>
          <w:p w14:paraId="30DA7FDE" w14:textId="77777777" w:rsidR="00E7476A" w:rsidRDefault="00090352" w:rsidP="00676B25">
            <w:pPr>
              <w:pStyle w:val="Akapitzlist"/>
              <w:spacing w:after="0" w:line="240" w:lineRule="auto"/>
              <w:ind w:left="0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(człowiek został stworzony przez Boga i na jego obraz,</w:t>
            </w:r>
            <w:r w:rsidR="00826914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Bóg stworzył mężczyznę i kobietę i dał im zdolność do rozmnażania się, człowiek</w:t>
            </w:r>
            <w:r w:rsidR="00047D9B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potrafi odróżniać dobro od zła, </w:t>
            </w:r>
            <w:r w:rsidR="008C462B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posiada własną godność,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człowiek ma wolną wole, jest odpowiedzialny za swoje czy</w:t>
            </w:r>
            <w:r w:rsidR="00826914">
              <w:rPr>
                <w:i/>
                <w:color w:val="000000"/>
                <w:sz w:val="24"/>
                <w:szCs w:val="24"/>
                <w:shd w:val="clear" w:color="auto" w:fill="FFFFFF"/>
              </w:rPr>
              <w:t>ny i zachowania, człowiek jest powołany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do </w:t>
            </w:r>
            <w:r w:rsidR="00826914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kochania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49682E61" w14:textId="77777777" w:rsidR="00676B25" w:rsidRDefault="00676B25" w:rsidP="00676B25">
            <w:pPr>
              <w:pStyle w:val="Akapitzlist"/>
              <w:spacing w:after="0" w:line="240" w:lineRule="auto"/>
              <w:ind w:left="0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3CC82B10" w14:textId="77777777" w:rsidR="00E7476A" w:rsidRDefault="00E7476A" w:rsidP="00556E97">
            <w:pPr>
              <w:pStyle w:val="Akapitzlist"/>
              <w:spacing w:after="0" w:line="240" w:lineRule="auto"/>
              <w:ind w:left="0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6628C6E6" w14:textId="77777777" w:rsidR="009A4AC6" w:rsidRPr="002917D6" w:rsidRDefault="009A4AC6" w:rsidP="00AD60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917D6">
              <w:rPr>
                <w:color w:val="000000"/>
                <w:sz w:val="24"/>
                <w:szCs w:val="24"/>
                <w:shd w:val="clear" w:color="auto" w:fill="FFFFFF"/>
              </w:rPr>
              <w:t>Człowiek został stworzony na obraz Boga.</w:t>
            </w:r>
          </w:p>
          <w:p w14:paraId="45634756" w14:textId="77777777" w:rsidR="00E7476A" w:rsidRDefault="00E7476A" w:rsidP="00AD60CF">
            <w:pPr>
              <w:pStyle w:val="Akapitzlist"/>
              <w:spacing w:after="0" w:line="240" w:lineRule="auto"/>
              <w:ind w:left="0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0CB489A8" w14:textId="77777777" w:rsidR="00DC4E15" w:rsidRDefault="002917D6" w:rsidP="00AD60CF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6BF774FC" wp14:editId="0F4FE9C7">
                  <wp:simplePos x="0" y="0"/>
                  <wp:positionH relativeFrom="column">
                    <wp:posOffset>-374219</wp:posOffset>
                  </wp:positionH>
                  <wp:positionV relativeFrom="paragraph">
                    <wp:posOffset>65529</wp:posOffset>
                  </wp:positionV>
                  <wp:extent cx="280184" cy="368135"/>
                  <wp:effectExtent l="19050" t="0" r="5566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84" cy="36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A4AC6" w:rsidRPr="0056355D">
              <w:rPr>
                <w:sz w:val="24"/>
                <w:szCs w:val="24"/>
                <w:shd w:val="clear" w:color="auto" w:fill="FFFFFF"/>
              </w:rPr>
              <w:t>Chciałbym aby teraz każdy z was wcielił się w rolę Boga stwarzającego człowieka</w:t>
            </w:r>
            <w:r w:rsidR="00A76A33">
              <w:rPr>
                <w:sz w:val="24"/>
                <w:szCs w:val="24"/>
                <w:shd w:val="clear" w:color="auto" w:fill="FFFFFF"/>
              </w:rPr>
              <w:t xml:space="preserve"> na Jego obraz</w:t>
            </w:r>
            <w:r w:rsidR="009A4AC6" w:rsidRPr="0056355D">
              <w:rPr>
                <w:sz w:val="24"/>
                <w:szCs w:val="24"/>
                <w:shd w:val="clear" w:color="auto" w:fill="FFFFFF"/>
              </w:rPr>
              <w:t xml:space="preserve">. Rozdam wam </w:t>
            </w:r>
            <w:r w:rsidR="00F87B21">
              <w:rPr>
                <w:sz w:val="24"/>
                <w:szCs w:val="24"/>
                <w:shd w:val="clear" w:color="auto" w:fill="FFFFFF"/>
              </w:rPr>
              <w:t>kartki i chciałbym, aby każdy z was zrobił pracę przedstawiającą człowieka, może to być wydzieranka, możecie też zrobić rysunek</w:t>
            </w:r>
            <w:r w:rsidR="0056355D">
              <w:rPr>
                <w:sz w:val="24"/>
                <w:szCs w:val="24"/>
                <w:shd w:val="clear" w:color="auto" w:fill="FFFFFF"/>
              </w:rPr>
              <w:t xml:space="preserve"> . </w:t>
            </w:r>
            <w:r w:rsidR="009A4AC6" w:rsidRPr="009A4AC6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Animator </w:t>
            </w:r>
            <w:r w:rsidR="0056355D">
              <w:rPr>
                <w:i/>
                <w:color w:val="000000"/>
                <w:sz w:val="24"/>
                <w:szCs w:val="24"/>
                <w:shd w:val="clear" w:color="auto" w:fill="FFFFFF"/>
              </w:rPr>
              <w:t>rozdaje</w:t>
            </w:r>
            <w:r w:rsidR="009A4AC6" w:rsidRPr="009A4AC6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uczestnikom </w:t>
            </w:r>
            <w:r w:rsidR="00F87B21">
              <w:rPr>
                <w:i/>
                <w:color w:val="000000"/>
                <w:sz w:val="24"/>
                <w:szCs w:val="24"/>
                <w:shd w:val="clear" w:color="auto" w:fill="FFFFFF"/>
              </w:rPr>
              <w:t>kartki i kredki</w:t>
            </w:r>
            <w:r w:rsidR="009A4AC6" w:rsidRPr="009A4AC6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i  </w:t>
            </w:r>
            <w:r w:rsidR="0056355D">
              <w:rPr>
                <w:i/>
                <w:color w:val="000000"/>
                <w:sz w:val="24"/>
                <w:szCs w:val="24"/>
                <w:shd w:val="clear" w:color="auto" w:fill="FFFFFF"/>
              </w:rPr>
              <w:t>daje czas na wykonanie zadania.</w:t>
            </w:r>
          </w:p>
          <w:p w14:paraId="0511BC97" w14:textId="77777777" w:rsidR="0056355D" w:rsidRDefault="0056355D" w:rsidP="00AD60CF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Gdy każdy będzie gotowy animator </w:t>
            </w:r>
            <w:r w:rsidR="00E64991">
              <w:rPr>
                <w:i/>
                <w:color w:val="000000"/>
                <w:sz w:val="24"/>
                <w:szCs w:val="24"/>
                <w:shd w:val="clear" w:color="auto" w:fill="FFFFFF"/>
              </w:rPr>
              <w:t>ocenia pracę i angażuje do tego uczestników zadając pytanie:</w:t>
            </w:r>
          </w:p>
          <w:p w14:paraId="147C9612" w14:textId="77777777" w:rsidR="0080394F" w:rsidRDefault="002917D6" w:rsidP="00AD60CF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noProof/>
                <w:color w:val="000000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16608" behindDoc="0" locked="0" layoutInCell="1" allowOverlap="1" wp14:anchorId="07C81F15" wp14:editId="235D2D6A">
                  <wp:simplePos x="0" y="0"/>
                  <wp:positionH relativeFrom="column">
                    <wp:posOffset>-461369</wp:posOffset>
                  </wp:positionH>
                  <wp:positionV relativeFrom="paragraph">
                    <wp:posOffset>-8684</wp:posOffset>
                  </wp:positionV>
                  <wp:extent cx="372835" cy="380011"/>
                  <wp:effectExtent l="19050" t="0" r="8165" b="0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835" cy="380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6355D">
              <w:rPr>
                <w:i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64991" w:rsidRPr="00E64991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Czy wasze prace są takie same, czy może czymś się różnią?</w:t>
            </w:r>
            <w:r w:rsidR="00E64991">
              <w:rPr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="0080394F" w:rsidRPr="00E64991">
              <w:rPr>
                <w:i/>
                <w:color w:val="000000"/>
                <w:sz w:val="24"/>
                <w:szCs w:val="24"/>
                <w:shd w:val="clear" w:color="auto" w:fill="FFFFFF"/>
              </w:rPr>
              <w:t>Animator i uczestnicy zauważają, że każda praca jest inna</w:t>
            </w:r>
          </w:p>
          <w:p w14:paraId="0A95E046" w14:textId="77777777" w:rsidR="0080394F" w:rsidRPr="0080394F" w:rsidRDefault="0080394F" w:rsidP="00AD60CF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Animator podsumowuje zadanie </w:t>
            </w:r>
          </w:p>
          <w:p w14:paraId="32C98598" w14:textId="77777777" w:rsidR="00B70A6F" w:rsidRDefault="00E64991" w:rsidP="00AD60C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Jak zauważyliśmy</w:t>
            </w:r>
            <w:r w:rsidR="0080394F">
              <w:rPr>
                <w:color w:val="000000"/>
                <w:sz w:val="24"/>
                <w:szCs w:val="24"/>
                <w:shd w:val="clear" w:color="auto" w:fill="FFFFFF"/>
              </w:rPr>
              <w:t xml:space="preserve"> każda praca przedstawia człowieka ale mimo to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każda jest inna –jedne są bardzo staranne drugie trosz</w:t>
            </w:r>
            <w:r w:rsidR="0080394F">
              <w:rPr>
                <w:color w:val="000000"/>
                <w:sz w:val="24"/>
                <w:szCs w:val="24"/>
                <w:shd w:val="clear" w:color="auto" w:fill="FFFFFF"/>
              </w:rPr>
              <w:t xml:space="preserve">kę mniej. To pokazuje, że każdy człowiek jest inny, ale każdy jest </w:t>
            </w:r>
            <w:r w:rsidR="00047D9B">
              <w:rPr>
                <w:color w:val="000000"/>
                <w:sz w:val="24"/>
                <w:szCs w:val="24"/>
                <w:shd w:val="clear" w:color="auto" w:fill="FFFFFF"/>
              </w:rPr>
              <w:t>stworzony na obraz</w:t>
            </w:r>
            <w:r w:rsidR="00B70A6F">
              <w:rPr>
                <w:color w:val="000000"/>
                <w:sz w:val="24"/>
                <w:szCs w:val="24"/>
                <w:shd w:val="clear" w:color="auto" w:fill="FFFFFF"/>
              </w:rPr>
              <w:t xml:space="preserve"> Boga. </w:t>
            </w:r>
            <w:r w:rsidR="00B70A6F" w:rsidRPr="00B70A6F">
              <w:rPr>
                <w:color w:val="000000"/>
                <w:sz w:val="24"/>
                <w:szCs w:val="24"/>
                <w:shd w:val="clear" w:color="auto" w:fill="FFFFFF"/>
              </w:rPr>
              <w:t xml:space="preserve">On nas kocha i nic tego nie zmieni, nawet nasz grzech.  Jesteśmy do Niego podobni przede wszystkim w miłości, w wolnej woli czy dobroci .Bóg nie patrzy na wygląd,  nie stworzył nas abyśmy podporządkowali się wzorcom tego świata.  On chce abyśmy podążali za Nim i starali się codziennie go naśladować. </w:t>
            </w:r>
            <w:r w:rsidR="00A76A33">
              <w:rPr>
                <w:color w:val="000000"/>
                <w:sz w:val="24"/>
                <w:szCs w:val="24"/>
                <w:shd w:val="clear" w:color="auto" w:fill="FFFFFF"/>
              </w:rPr>
              <w:t>Bóg chcę abyśmy  patrzyli na bliźniego Jego oczami: szanowali każdego, nawet jeśli nas skrzywdzi i nie widzimy w nim dobra</w:t>
            </w:r>
            <w:r w:rsidR="00047D9B">
              <w:rPr>
                <w:color w:val="000000"/>
                <w:sz w:val="24"/>
                <w:szCs w:val="24"/>
                <w:shd w:val="clear" w:color="auto" w:fill="FFFFFF"/>
              </w:rPr>
              <w:t xml:space="preserve"> to musimy pamiętać, że on</w:t>
            </w:r>
            <w:r w:rsidR="00A76A33">
              <w:rPr>
                <w:color w:val="000000"/>
                <w:sz w:val="24"/>
                <w:szCs w:val="24"/>
                <w:shd w:val="clear" w:color="auto" w:fill="FFFFFF"/>
              </w:rPr>
              <w:t xml:space="preserve"> też został stworzony przez Boga i jest przez Niego kochany.</w:t>
            </w:r>
          </w:p>
          <w:p w14:paraId="7816D97A" w14:textId="77777777" w:rsidR="000D0C8C" w:rsidRPr="000D0C8C" w:rsidRDefault="000D0C8C" w:rsidP="000D0C8C">
            <w:pPr>
              <w:pStyle w:val="Akapitzlist"/>
              <w:numPr>
                <w:ilvl w:val="0"/>
                <w:numId w:val="26"/>
              </w:num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Człowiek</w:t>
            </w:r>
            <w:r w:rsidR="0080394F">
              <w:rPr>
                <w:color w:val="000000"/>
                <w:sz w:val="24"/>
                <w:szCs w:val="24"/>
                <w:shd w:val="clear" w:color="auto" w:fill="FFFFFF"/>
              </w:rPr>
              <w:t xml:space="preserve"> według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encykliki Jana Pawła II</w:t>
            </w:r>
          </w:p>
          <w:p w14:paraId="1FA2258B" w14:textId="77777777" w:rsidR="000D0C8C" w:rsidRPr="000D0C8C" w:rsidRDefault="000D0C8C" w:rsidP="000D0C8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 xml:space="preserve">Przeczytamy teraz fragment z </w:t>
            </w:r>
            <w:r w:rsidR="007D164A">
              <w:rPr>
                <w:color w:val="000000"/>
                <w:sz w:val="24"/>
                <w:szCs w:val="24"/>
                <w:shd w:val="clear" w:color="auto" w:fill="FFFFFF"/>
              </w:rPr>
              <w:t>E</w:t>
            </w:r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 xml:space="preserve">ncykliki </w:t>
            </w:r>
            <w:proofErr w:type="spellStart"/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>Redemptor</w:t>
            </w:r>
            <w:proofErr w:type="spellEnd"/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>Hominis</w:t>
            </w:r>
            <w:proofErr w:type="spellEnd"/>
            <w:r w:rsidRPr="000D0C8C">
              <w:rPr>
                <w:color w:val="000000"/>
                <w:sz w:val="24"/>
                <w:szCs w:val="24"/>
                <w:shd w:val="clear" w:color="auto" w:fill="FFFFFF"/>
              </w:rPr>
              <w:t xml:space="preserve"> Jana Pawła II </w:t>
            </w:r>
          </w:p>
          <w:p w14:paraId="2A8701AA" w14:textId="77777777" w:rsidR="000D0C8C" w:rsidRPr="000D0C8C" w:rsidRDefault="000D0C8C" w:rsidP="000D0C8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D0C8C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Animator </w:t>
            </w:r>
            <w:r w:rsidR="00826914">
              <w:rPr>
                <w:i/>
                <w:color w:val="000000"/>
                <w:sz w:val="24"/>
                <w:szCs w:val="24"/>
                <w:shd w:val="clear" w:color="auto" w:fill="FFFFFF"/>
              </w:rPr>
              <w:t>zachę</w:t>
            </w:r>
            <w:r w:rsidR="00F87B21">
              <w:rPr>
                <w:i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826914">
              <w:rPr>
                <w:i/>
                <w:color w:val="000000"/>
                <w:sz w:val="24"/>
                <w:szCs w:val="24"/>
                <w:shd w:val="clear" w:color="auto" w:fill="FFFFFF"/>
              </w:rPr>
              <w:t>a uczestników do przeczytania fragmentu</w:t>
            </w:r>
          </w:p>
          <w:p w14:paraId="1857AB21" w14:textId="77777777" w:rsidR="00FE08CF" w:rsidRDefault="000D0C8C" w:rsidP="0080394F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Chodzi o człowieka „każdego”</w:t>
            </w:r>
            <w:r w:rsidRPr="000D0C8C">
              <w:rPr>
                <w:sz w:val="24"/>
                <w:szCs w:val="24"/>
              </w:rPr>
              <w:t>— każdy bowiem jest ogarnięty Tajemnicą Odkupienia, z każdym Chrystus w tej tajemnicy raz na zawsze się zjednoczył. Każdy człowiek przychodzi na ten świat, poczynając się w łonie swej matki i rodząc się z niej, jest z tej właśnie racji powierzony trosce Kościoła. Troska ta dotyczy człowieka całego, równocześnie jest ona na nim skoncentrowana w szczególny sposób. Przedmiotem tej troski jest człowiek w swojej jedynej i niepowtarzalnej rzeczywistości człowieczej, w której trwa niczym nienaruszony „obraz i podobieństwo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 xml:space="preserve"> Boga samego (por. Rdz 1, 27). </w:t>
            </w:r>
            <w:r w:rsidRPr="000D0C8C">
              <w:rPr>
                <w:sz w:val="24"/>
                <w:szCs w:val="24"/>
              </w:rPr>
              <w:lastRenderedPageBreak/>
              <w:t>Na to właśnie wskazuje również Sobór, gdy mówiąc o tym podobieństwie przypomina, że człowiek jest „jedynym na ziemi stworzeniem, którego Bóg chciał dla niego samego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>. Człowiek, tak jak jest „chciany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 xml:space="preserve"> przez Boga, tak jak został przez Niego odwiecznie „wybrany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>, powołany, przeznaczony do łaski i do chwały — to jest właśnie człowiek „każdy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>, najbardziej „konkretny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 xml:space="preserve"> i najbardziej „realny</w:t>
            </w:r>
            <w:r>
              <w:rPr>
                <w:sz w:val="24"/>
                <w:szCs w:val="24"/>
              </w:rPr>
              <w:t>”</w:t>
            </w:r>
            <w:r w:rsidRPr="000D0C8C">
              <w:rPr>
                <w:sz w:val="24"/>
                <w:szCs w:val="24"/>
              </w:rPr>
              <w:t>: człowiek w całej pełni tajemnicy, która stała się jego udziałem w Jezusie Chrystusie, która nieustannie staje się udziałem każdego z tych czterech miliardów ludzi żyjących na naszej planecie, od chwili kiedy się poczynają pod sercem matki</w:t>
            </w:r>
            <w:r w:rsidR="007D164A">
              <w:rPr>
                <w:sz w:val="24"/>
                <w:szCs w:val="24"/>
              </w:rPr>
              <w:t>.</w:t>
            </w:r>
          </w:p>
          <w:p w14:paraId="764CD8B1" w14:textId="77777777" w:rsidR="000D0C8C" w:rsidRDefault="000D0C8C" w:rsidP="0080394F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7D21F7FB" w14:textId="77777777" w:rsidR="000D0C8C" w:rsidRPr="007D164A" w:rsidRDefault="005C3142" w:rsidP="0080394F">
            <w:pPr>
              <w:pStyle w:val="Akapitzlist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48A40B9B" wp14:editId="585E19D1">
                  <wp:simplePos x="0" y="0"/>
                  <wp:positionH relativeFrom="column">
                    <wp:posOffset>-471805</wp:posOffset>
                  </wp:positionH>
                  <wp:positionV relativeFrom="paragraph">
                    <wp:posOffset>29845</wp:posOffset>
                  </wp:positionV>
                  <wp:extent cx="371475" cy="381000"/>
                  <wp:effectExtent l="19050" t="0" r="9525" b="0"/>
                  <wp:wrapNone/>
                  <wp:docPr id="12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D0C8C">
              <w:rPr>
                <w:sz w:val="24"/>
                <w:szCs w:val="24"/>
              </w:rPr>
              <w:t xml:space="preserve">- </w:t>
            </w:r>
            <w:r w:rsidR="000D0C8C" w:rsidRPr="000D0C8C">
              <w:rPr>
                <w:sz w:val="24"/>
                <w:szCs w:val="24"/>
                <w:highlight w:val="lightGray"/>
                <w:u w:val="single"/>
              </w:rPr>
              <w:t>Jak przedstawia człowieka Jan Paweł II w przeczytanym fragmencie?</w:t>
            </w:r>
            <w:r w:rsidR="000D0C8C">
              <w:rPr>
                <w:sz w:val="24"/>
                <w:szCs w:val="24"/>
                <w:u w:val="single"/>
              </w:rPr>
              <w:t xml:space="preserve"> </w:t>
            </w:r>
            <w:r w:rsidR="000D0C8C" w:rsidRPr="007D164A">
              <w:rPr>
                <w:i/>
                <w:sz w:val="24"/>
                <w:szCs w:val="24"/>
              </w:rPr>
              <w:t xml:space="preserve">–(człowiek jest powierzony trosce </w:t>
            </w:r>
            <w:r w:rsidR="007D164A" w:rsidRPr="007D164A">
              <w:rPr>
                <w:i/>
                <w:sz w:val="24"/>
                <w:szCs w:val="24"/>
              </w:rPr>
              <w:t>K</w:t>
            </w:r>
            <w:r w:rsidR="000D0C8C" w:rsidRPr="007D164A">
              <w:rPr>
                <w:i/>
                <w:sz w:val="24"/>
                <w:szCs w:val="24"/>
              </w:rPr>
              <w:t>o</w:t>
            </w:r>
            <w:r w:rsidR="007D164A" w:rsidRPr="007D164A">
              <w:rPr>
                <w:i/>
                <w:sz w:val="24"/>
                <w:szCs w:val="24"/>
              </w:rPr>
              <w:t>ś</w:t>
            </w:r>
            <w:r w:rsidR="000D0C8C" w:rsidRPr="007D164A">
              <w:rPr>
                <w:i/>
                <w:sz w:val="24"/>
                <w:szCs w:val="24"/>
              </w:rPr>
              <w:t>cioła, mówi o tym, że jest stworzony na obraz Boga i powołany do łaski i chwały)</w:t>
            </w:r>
          </w:p>
          <w:p w14:paraId="1B3357CA" w14:textId="77777777" w:rsidR="000D0C8C" w:rsidRPr="007D164A" w:rsidRDefault="000D0C8C" w:rsidP="0080394F">
            <w:pPr>
              <w:pStyle w:val="Akapitzlist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14:paraId="1BBBA0C0" w14:textId="77777777" w:rsidR="000D0C8C" w:rsidRDefault="007D164A" w:rsidP="0080394F">
            <w:pPr>
              <w:pStyle w:val="Akapitzlist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7D164A">
              <w:rPr>
                <w:i/>
                <w:sz w:val="24"/>
                <w:szCs w:val="24"/>
              </w:rPr>
              <w:t>Animator podsumowuje</w:t>
            </w:r>
          </w:p>
          <w:p w14:paraId="08129A5A" w14:textId="77777777" w:rsidR="007D164A" w:rsidRPr="007D164A" w:rsidRDefault="00826914" w:rsidP="0080394F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można zauważyć,</w:t>
            </w:r>
            <w:r w:rsidR="007D16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7D164A">
              <w:rPr>
                <w:sz w:val="24"/>
                <w:szCs w:val="24"/>
              </w:rPr>
              <w:t xml:space="preserve">złowiek jak już wcześniej mówiliśmy został stworzony na obraz Boga, ale też  jest stworzeniem, którego Bóg chciał dla samego siebie- człowiek został wybrany i powołany do łaski i chwały. </w:t>
            </w:r>
          </w:p>
          <w:p w14:paraId="4CB835CD" w14:textId="77777777" w:rsidR="000D0C8C" w:rsidRPr="000D0C8C" w:rsidRDefault="000D0C8C" w:rsidP="0080394F">
            <w:pPr>
              <w:pStyle w:val="Akapitzlist"/>
              <w:spacing w:after="0" w:line="240" w:lineRule="auto"/>
              <w:ind w:left="0"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eastAsia="pl-PL"/>
              </w:rPr>
            </w:pPr>
          </w:p>
          <w:p w14:paraId="51F4E1C6" w14:textId="77777777" w:rsidR="004007B5" w:rsidRDefault="00595329" w:rsidP="00556E97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2D113EF8" wp14:editId="09A973FC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233045</wp:posOffset>
                  </wp:positionV>
                  <wp:extent cx="428625" cy="428625"/>
                  <wp:effectExtent l="19050" t="0" r="9525" b="0"/>
                  <wp:wrapNone/>
                  <wp:docPr id="3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14:paraId="3A863CC6" w14:textId="77777777" w:rsidR="00F822B1" w:rsidRDefault="00292E01" w:rsidP="00F87B21">
            <w:pPr>
              <w:spacing w:after="120" w:line="240" w:lineRule="auto"/>
              <w:rPr>
                <w:sz w:val="24"/>
                <w:szCs w:val="24"/>
              </w:rPr>
            </w:pPr>
            <w:r w:rsidRPr="00AF1A00">
              <w:rPr>
                <w:sz w:val="24"/>
                <w:szCs w:val="24"/>
              </w:rPr>
              <w:t xml:space="preserve">Skoro dowiedzieliśmy się </w:t>
            </w:r>
            <w:r w:rsidR="00F87B21">
              <w:rPr>
                <w:sz w:val="24"/>
                <w:szCs w:val="24"/>
              </w:rPr>
              <w:t>trochę o tym jaka jest chrześcijańska wizja człowieka chciałbym, abyśmy teraz skupili się na tym jak na co d</w:t>
            </w:r>
            <w:r w:rsidR="00416951">
              <w:rPr>
                <w:sz w:val="24"/>
                <w:szCs w:val="24"/>
              </w:rPr>
              <w:t>zień możemy według niej działać. Chciałbym  pokazać wam  to przez krótki</w:t>
            </w:r>
            <w:r w:rsidR="004D2F8C">
              <w:rPr>
                <w:sz w:val="24"/>
                <w:szCs w:val="24"/>
              </w:rPr>
              <w:t xml:space="preserve"> eksperyment.</w:t>
            </w:r>
            <w:r w:rsidR="00416951">
              <w:rPr>
                <w:sz w:val="24"/>
                <w:szCs w:val="24"/>
              </w:rPr>
              <w:t>.</w:t>
            </w:r>
          </w:p>
          <w:p w14:paraId="4AD65B95" w14:textId="77777777" w:rsidR="00933C3D" w:rsidRPr="00933C3D" w:rsidRDefault="00F85588" w:rsidP="00F87B2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44D32D63" wp14:editId="74811A8F">
                  <wp:simplePos x="0" y="0"/>
                  <wp:positionH relativeFrom="column">
                    <wp:posOffset>-521335</wp:posOffset>
                  </wp:positionH>
                  <wp:positionV relativeFrom="paragraph">
                    <wp:posOffset>19685</wp:posOffset>
                  </wp:positionV>
                  <wp:extent cx="403225" cy="569595"/>
                  <wp:effectExtent l="19050" t="0" r="0" b="0"/>
                  <wp:wrapNone/>
                  <wp:docPr id="5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569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933C3D" w:rsidRPr="00933C3D">
              <w:rPr>
                <w:i/>
                <w:sz w:val="24"/>
                <w:szCs w:val="24"/>
              </w:rPr>
              <w:t>Animator  rozdaje  potrzebne do pracy karteczki</w:t>
            </w:r>
            <w:r w:rsidR="004563F6">
              <w:rPr>
                <w:i/>
                <w:sz w:val="24"/>
                <w:szCs w:val="24"/>
              </w:rPr>
              <w:t xml:space="preserve"> </w:t>
            </w:r>
            <w:r w:rsidR="00C14AFA">
              <w:rPr>
                <w:i/>
                <w:sz w:val="24"/>
                <w:szCs w:val="24"/>
              </w:rPr>
              <w:t>,</w:t>
            </w:r>
            <w:r w:rsidR="004563F6">
              <w:rPr>
                <w:i/>
                <w:sz w:val="24"/>
                <w:szCs w:val="24"/>
              </w:rPr>
              <w:t xml:space="preserve">przygotowuje </w:t>
            </w:r>
            <w:r w:rsidR="00C14AF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dzbanek</w:t>
            </w:r>
            <w:r w:rsidR="004563F6">
              <w:rPr>
                <w:i/>
                <w:sz w:val="24"/>
                <w:szCs w:val="24"/>
              </w:rPr>
              <w:t xml:space="preserve">  z wodą</w:t>
            </w:r>
          </w:p>
          <w:p w14:paraId="1C84534D" w14:textId="77777777" w:rsidR="00416951" w:rsidRDefault="00416951" w:rsidP="00F87B21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Mamy dwie butelki –</w:t>
            </w:r>
            <w:r w:rsidR="00933C3D">
              <w:rPr>
                <w:sz w:val="24"/>
                <w:szCs w:val="24"/>
              </w:rPr>
              <w:t xml:space="preserve"> każda z nich będzie symbolizować człowieka. Pierwsza butelka to człowiek idący z duchem świata i</w:t>
            </w:r>
            <w:r w:rsidR="00693879">
              <w:rPr>
                <w:sz w:val="24"/>
                <w:szCs w:val="24"/>
              </w:rPr>
              <w:t xml:space="preserve"> podporządkowujący się jego wzorcom. </w:t>
            </w:r>
            <w:r w:rsidR="00933C3D">
              <w:rPr>
                <w:sz w:val="24"/>
                <w:szCs w:val="24"/>
              </w:rPr>
              <w:t xml:space="preserve"> </w:t>
            </w:r>
            <w:r w:rsidR="00693879">
              <w:rPr>
                <w:sz w:val="24"/>
                <w:szCs w:val="24"/>
              </w:rPr>
              <w:t>C</w:t>
            </w:r>
            <w:r w:rsidR="00933C3D">
              <w:rPr>
                <w:sz w:val="24"/>
                <w:szCs w:val="24"/>
              </w:rPr>
              <w:t>hciałbym abyście teraz pomyśleli jak może działać ten człowiek, jak świat</w:t>
            </w:r>
            <w:r w:rsidR="00693879">
              <w:rPr>
                <w:sz w:val="24"/>
                <w:szCs w:val="24"/>
              </w:rPr>
              <w:t xml:space="preserve">, najbliższe otoczenie </w:t>
            </w:r>
            <w:r w:rsidR="00933C3D">
              <w:rPr>
                <w:sz w:val="24"/>
                <w:szCs w:val="24"/>
              </w:rPr>
              <w:t xml:space="preserve"> może na niego wpływać</w:t>
            </w:r>
            <w:r w:rsidR="00693879">
              <w:rPr>
                <w:sz w:val="24"/>
                <w:szCs w:val="24"/>
              </w:rPr>
              <w:t>, co może  nim na co dzień  kierować i czego ten człowiek może się dopuszczać</w:t>
            </w:r>
            <w:r w:rsidR="00933C3D">
              <w:rPr>
                <w:sz w:val="24"/>
                <w:szCs w:val="24"/>
              </w:rPr>
              <w:t>. Proszę aby każdy z was podał po jednym pomyśle</w:t>
            </w:r>
            <w:r w:rsidR="004D2F8C">
              <w:rPr>
                <w:sz w:val="24"/>
                <w:szCs w:val="24"/>
              </w:rPr>
              <w:t xml:space="preserve"> napisał go na karteczce </w:t>
            </w:r>
            <w:r w:rsidR="00933C3D">
              <w:rPr>
                <w:sz w:val="24"/>
                <w:szCs w:val="24"/>
              </w:rPr>
              <w:t xml:space="preserve"> i niech wrzuci wcześniej rozdaną  karteczkę do butelki jako symbol tego czym taki człowiek jest wypełniony.</w:t>
            </w:r>
          </w:p>
          <w:p w14:paraId="1B7C613B" w14:textId="77777777" w:rsidR="00416951" w:rsidRDefault="00933C3D" w:rsidP="00F87B2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(proponowane odpowiedzi</w:t>
            </w:r>
            <w:r w:rsidR="004563F6">
              <w:rPr>
                <w:i/>
                <w:sz w:val="24"/>
                <w:szCs w:val="24"/>
              </w:rPr>
              <w:t>: uzależnienia od alkoholu, papierosów, narkotyki, pornografia, odrzucanie Boga)</w:t>
            </w:r>
          </w:p>
          <w:p w14:paraId="0DAAC703" w14:textId="77777777" w:rsidR="004563F6" w:rsidRDefault="004563F6" w:rsidP="00F87B2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 podaniu wszystkich pomysłów animator </w:t>
            </w:r>
            <w:r w:rsidR="00C14AFA">
              <w:rPr>
                <w:i/>
                <w:sz w:val="24"/>
                <w:szCs w:val="24"/>
              </w:rPr>
              <w:t xml:space="preserve">i </w:t>
            </w:r>
            <w:r>
              <w:rPr>
                <w:i/>
                <w:sz w:val="24"/>
                <w:szCs w:val="24"/>
              </w:rPr>
              <w:t>podsumowuje</w:t>
            </w:r>
          </w:p>
          <w:p w14:paraId="6BA188DE" w14:textId="77777777" w:rsidR="004563F6" w:rsidRDefault="004563F6" w:rsidP="00F87B21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Popatrzcie co teraz stało się z tą butelką, była czysta ;teraz jest cała wypełniona </w:t>
            </w:r>
            <w:r w:rsidR="004D2F8C">
              <w:rPr>
                <w:sz w:val="24"/>
                <w:szCs w:val="24"/>
              </w:rPr>
              <w:t xml:space="preserve">karteczkami </w:t>
            </w:r>
            <w:r>
              <w:rPr>
                <w:sz w:val="24"/>
                <w:szCs w:val="24"/>
              </w:rPr>
              <w:t xml:space="preserve">, które symbolizują </w:t>
            </w:r>
            <w:r w:rsidR="004D2F8C">
              <w:rPr>
                <w:sz w:val="24"/>
                <w:szCs w:val="24"/>
              </w:rPr>
              <w:t xml:space="preserve">grzech i zło, </w:t>
            </w:r>
            <w:r>
              <w:rPr>
                <w:sz w:val="24"/>
                <w:szCs w:val="24"/>
              </w:rPr>
              <w:t>da się ją bez problemu zgnieść– tak samo człowiek, który jest wypełniony tym co złe; łatwiej jest mu się poddać, załamać</w:t>
            </w:r>
            <w:r w:rsidR="00C14AFA">
              <w:rPr>
                <w:sz w:val="24"/>
                <w:szCs w:val="24"/>
              </w:rPr>
              <w:t>.</w:t>
            </w:r>
          </w:p>
          <w:p w14:paraId="2F0C9121" w14:textId="77777777" w:rsidR="004563F6" w:rsidRDefault="004563F6" w:rsidP="00F87B2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Przejdźmy teraz do tej drugiej butelki,  będzie symbolizować człowieka idącego za Bogiem i chciałbym abyście teraz podali parę przykładów czym  powinien wypełniać się człowiek, który jest stworzony na obraz i podobieństwo Boże</w:t>
            </w:r>
            <w:r w:rsidR="004D2F8C">
              <w:rPr>
                <w:sz w:val="24"/>
                <w:szCs w:val="24"/>
              </w:rPr>
              <w:t xml:space="preserve">; czym </w:t>
            </w:r>
            <w:r w:rsidR="00693879">
              <w:rPr>
                <w:sz w:val="24"/>
                <w:szCs w:val="24"/>
              </w:rPr>
              <w:t xml:space="preserve"> </w:t>
            </w:r>
            <w:r w:rsidR="004D2F8C">
              <w:rPr>
                <w:sz w:val="24"/>
                <w:szCs w:val="24"/>
              </w:rPr>
              <w:t>powinien się kierować , co robić na co dzień.</w:t>
            </w:r>
            <w:r>
              <w:rPr>
                <w:sz w:val="24"/>
                <w:szCs w:val="24"/>
              </w:rPr>
              <w:t xml:space="preserve"> </w:t>
            </w:r>
            <w:r w:rsidR="004D2F8C">
              <w:rPr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 xml:space="preserve"> rzeczy będzie symbolizować woda- każdy kto powie przykład  niech wleje do tej butelki trochę wody</w:t>
            </w:r>
            <w:r w:rsidR="00C14AFA">
              <w:rPr>
                <w:sz w:val="24"/>
                <w:szCs w:val="24"/>
              </w:rPr>
              <w:t xml:space="preserve"> </w:t>
            </w:r>
            <w:r w:rsidR="00C14AFA">
              <w:rPr>
                <w:i/>
                <w:sz w:val="24"/>
                <w:szCs w:val="24"/>
              </w:rPr>
              <w:t>(proponowane odpowiedzi: sakramenty, czytanie Pisma Świętego, pomoc bliźnim, bycie dobrym dla innych)</w:t>
            </w:r>
          </w:p>
          <w:p w14:paraId="102868CC" w14:textId="77777777" w:rsidR="00C14AFA" w:rsidRDefault="00C14AFA" w:rsidP="00F87B21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podaniu przykładów animator zakręca butelkę i podsumowuje</w:t>
            </w:r>
          </w:p>
          <w:p w14:paraId="79490A5C" w14:textId="77777777" w:rsidR="00C14AFA" w:rsidRPr="00C14AFA" w:rsidRDefault="00C14AFA" w:rsidP="00F87B21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Ten człowiek to człowiek napełniający się tym, co Boże. Tej butelki nie możemy zgnieść i  nadal jest czysta i przejrzysta- tak samo z człowiekiem, jest silny i nie da się go zniszczyć. Przykłady które podaliście wlewając wodę do butelki to </w:t>
            </w:r>
            <w:r w:rsidR="004D2F8C">
              <w:rPr>
                <w:sz w:val="24"/>
                <w:szCs w:val="24"/>
              </w:rPr>
              <w:t xml:space="preserve">,to </w:t>
            </w:r>
            <w:r>
              <w:rPr>
                <w:sz w:val="24"/>
                <w:szCs w:val="24"/>
              </w:rPr>
              <w:t>czego</w:t>
            </w:r>
            <w:r w:rsidR="004D2F8C">
              <w:rPr>
                <w:sz w:val="24"/>
                <w:szCs w:val="24"/>
              </w:rPr>
              <w:t xml:space="preserve"> codziennie</w:t>
            </w:r>
            <w:r>
              <w:rPr>
                <w:sz w:val="24"/>
                <w:szCs w:val="24"/>
              </w:rPr>
              <w:t xml:space="preserve"> oczekuje od nas Bóg. Taka właśnie jest nasza</w:t>
            </w:r>
            <w:r w:rsidR="004D2F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-chrześcija</w:t>
            </w:r>
            <w:r w:rsidR="004D2F8C">
              <w:rPr>
                <w:sz w:val="24"/>
                <w:szCs w:val="24"/>
              </w:rPr>
              <w:t>ńs</w:t>
            </w:r>
            <w:r>
              <w:rPr>
                <w:sz w:val="24"/>
                <w:szCs w:val="24"/>
              </w:rPr>
              <w:t>ka wizja</w:t>
            </w:r>
            <w:r w:rsidR="004D2F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być dla Niego i dla innych, okazywać miłosierdzie poprzez pomoc, bycie przy kimś, karmić się Bożym słowem na co dzień.</w:t>
            </w:r>
          </w:p>
          <w:p w14:paraId="021F6ABB" w14:textId="77777777" w:rsidR="006C2935" w:rsidRDefault="006C2935" w:rsidP="00556E97">
            <w:pPr>
              <w:spacing w:after="120" w:line="240" w:lineRule="auto"/>
              <w:jc w:val="center"/>
              <w:rPr>
                <w:i/>
                <w:sz w:val="24"/>
                <w:szCs w:val="24"/>
              </w:rPr>
            </w:pPr>
          </w:p>
          <w:p w14:paraId="0A4E2C6D" w14:textId="77777777" w:rsidR="004007B5" w:rsidRPr="00AF1A00" w:rsidRDefault="004007B5" w:rsidP="00556E97">
            <w:pPr>
              <w:spacing w:after="0" w:line="240" w:lineRule="auto"/>
              <w:jc w:val="center"/>
              <w:rPr>
                <w:i/>
                <w:sz w:val="24"/>
              </w:rPr>
            </w:pPr>
          </w:p>
          <w:p w14:paraId="740B16AE" w14:textId="77777777" w:rsidR="004007B5" w:rsidRDefault="004007B5" w:rsidP="00556E97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6872142D" w14:textId="77777777" w:rsidR="00F822B1" w:rsidRDefault="009674F9" w:rsidP="00F822B1">
            <w:pPr>
              <w:rPr>
                <w:sz w:val="24"/>
                <w:szCs w:val="24"/>
              </w:rPr>
            </w:pPr>
            <w:r w:rsidRPr="003A29B2">
              <w:rPr>
                <w:sz w:val="24"/>
                <w:szCs w:val="24"/>
              </w:rPr>
              <w:t>,,Jesteśmy stworzeni na obraz Boga,,</w:t>
            </w:r>
          </w:p>
          <w:p w14:paraId="7B7CE087" w14:textId="77777777" w:rsidR="004007B5" w:rsidRPr="00F822B1" w:rsidRDefault="004007B5" w:rsidP="00F822B1">
            <w:pPr>
              <w:rPr>
                <w:sz w:val="24"/>
                <w:szCs w:val="24"/>
              </w:rPr>
            </w:pPr>
          </w:p>
          <w:p w14:paraId="00BEA79D" w14:textId="77777777" w:rsidR="003A29B2" w:rsidRPr="005C3142" w:rsidRDefault="00F85588" w:rsidP="005C3142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>
              <w:rPr>
                <w:b/>
                <w:i/>
                <w:noProof/>
                <w:lang w:eastAsia="pl-PL"/>
              </w:rPr>
              <w:lastRenderedPageBreak/>
              <w:drawing>
                <wp:anchor distT="0" distB="0" distL="114300" distR="114300" simplePos="0" relativeHeight="251718656" behindDoc="0" locked="0" layoutInCell="1" allowOverlap="1" wp14:anchorId="17E4D9DC" wp14:editId="418694C7">
                  <wp:simplePos x="0" y="0"/>
                  <wp:positionH relativeFrom="column">
                    <wp:posOffset>-444863</wp:posOffset>
                  </wp:positionH>
                  <wp:positionV relativeFrom="paragraph">
                    <wp:posOffset>233523</wp:posOffset>
                  </wp:positionV>
                  <wp:extent cx="346735" cy="356260"/>
                  <wp:effectExtent l="0" t="0" r="0" b="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35" cy="3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Piosenka spotkania</w:t>
            </w:r>
          </w:p>
          <w:p w14:paraId="2D30DC39" w14:textId="77777777" w:rsidR="00047D9B" w:rsidRPr="003A29B2" w:rsidRDefault="007110DA" w:rsidP="005C3142">
            <w:pPr>
              <w:rPr>
                <w:sz w:val="24"/>
                <w:szCs w:val="24"/>
              </w:rPr>
            </w:pPr>
            <w:r w:rsidRPr="003A29B2">
              <w:rPr>
                <w:sz w:val="24"/>
                <w:szCs w:val="24"/>
              </w:rPr>
              <w:t>,,Wstań! Ustanawiam cię świadkiem”</w:t>
            </w:r>
          </w:p>
          <w:p w14:paraId="467D344D" w14:textId="77777777" w:rsidR="004007B5" w:rsidRDefault="004007B5" w:rsidP="00556E97">
            <w:pPr>
              <w:pStyle w:val="Akapitzlist"/>
              <w:ind w:left="104"/>
              <w:jc w:val="center"/>
              <w:rPr>
                <w:i/>
              </w:rPr>
            </w:pPr>
          </w:p>
          <w:p w14:paraId="4C4C38CA" w14:textId="77777777" w:rsidR="004007B5" w:rsidRDefault="004007B5" w:rsidP="00556E97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232B7234" w14:textId="77777777" w:rsidR="00CE1B9E" w:rsidRPr="008D71EC" w:rsidRDefault="008D4597" w:rsidP="005C3142">
            <w:pPr>
              <w:spacing w:before="2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najbliższy czas będę się modlić aby</w:t>
            </w:r>
            <w:r w:rsidR="008D71EC" w:rsidRPr="008D71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Bóg pomagał mi</w:t>
            </w:r>
            <w:r w:rsidR="00DA06F9">
              <w:rPr>
                <w:sz w:val="24"/>
                <w:szCs w:val="24"/>
              </w:rPr>
              <w:t xml:space="preserve"> żyć według chrześcijańskiej wizji człowieka.</w:t>
            </w:r>
          </w:p>
          <w:p w14:paraId="54C9000B" w14:textId="77777777" w:rsidR="004007B5" w:rsidRPr="001D7458" w:rsidRDefault="004007B5" w:rsidP="00556E97">
            <w:pPr>
              <w:jc w:val="center"/>
              <w:rPr>
                <w:sz w:val="24"/>
                <w:szCs w:val="24"/>
              </w:rPr>
            </w:pPr>
          </w:p>
          <w:p w14:paraId="3E1386F4" w14:textId="77777777" w:rsidR="004007B5" w:rsidRPr="00F71B81" w:rsidRDefault="004007B5" w:rsidP="00556E97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0E2D1A22" w14:textId="77777777" w:rsidR="00F71B81" w:rsidRPr="00F71B81" w:rsidRDefault="00F85588" w:rsidP="00F71B81">
            <w:pPr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6306778C" wp14:editId="0A252D39">
                  <wp:simplePos x="0" y="0"/>
                  <wp:positionH relativeFrom="column">
                    <wp:posOffset>-531535</wp:posOffset>
                  </wp:positionH>
                  <wp:positionV relativeFrom="paragraph">
                    <wp:posOffset>102359</wp:posOffset>
                  </wp:positionV>
                  <wp:extent cx="420337" cy="439387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37" cy="439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71B81" w:rsidRPr="00F71B81">
              <w:rPr>
                <w:i/>
                <w:sz w:val="24"/>
                <w:szCs w:val="24"/>
              </w:rPr>
              <w:t>Animator zaczyna modlitwę na zakończenie spotkania</w:t>
            </w:r>
          </w:p>
          <w:p w14:paraId="73503582" w14:textId="77777777" w:rsidR="002917D6" w:rsidRPr="00F71B81" w:rsidRDefault="00E24F03" w:rsidP="00F31E15">
            <w:pPr>
              <w:rPr>
                <w:sz w:val="24"/>
                <w:szCs w:val="24"/>
              </w:rPr>
            </w:pPr>
            <w:r w:rsidRPr="00F71B81">
              <w:rPr>
                <w:sz w:val="24"/>
                <w:szCs w:val="24"/>
              </w:rPr>
              <w:t>Pomódlmy się do Boga, abyśmy działali zgodnie z jego wolą i żyli zgodnie z chrześcijańską wizją czł</w:t>
            </w:r>
            <w:r w:rsidR="00F31E15" w:rsidRPr="00F71B81">
              <w:rPr>
                <w:sz w:val="24"/>
                <w:szCs w:val="24"/>
              </w:rPr>
              <w:t xml:space="preserve">owieka: </w:t>
            </w:r>
            <w:r w:rsidRPr="00F71B81">
              <w:rPr>
                <w:sz w:val="24"/>
                <w:szCs w:val="24"/>
              </w:rPr>
              <w:t>Ojcze nasz…</w:t>
            </w:r>
          </w:p>
          <w:p w14:paraId="6721AE0A" w14:textId="77777777" w:rsidR="004007B5" w:rsidRPr="00DA23F0" w:rsidRDefault="004007B5" w:rsidP="00556E97">
            <w:pPr>
              <w:jc w:val="center"/>
              <w:rPr>
                <w:sz w:val="24"/>
              </w:rPr>
            </w:pPr>
          </w:p>
        </w:tc>
      </w:tr>
      <w:tr w:rsidR="00FE08CF" w:rsidRPr="007E3052" w14:paraId="051A2FDD" w14:textId="77777777" w:rsidTr="00676B25">
        <w:trPr>
          <w:trHeight w:val="339"/>
        </w:trPr>
        <w:tc>
          <w:tcPr>
            <w:tcW w:w="426" w:type="dxa"/>
          </w:tcPr>
          <w:p w14:paraId="3EB42A1B" w14:textId="77777777" w:rsidR="00FE08CF" w:rsidRDefault="00FE08CF" w:rsidP="005F2904">
            <w:pPr>
              <w:spacing w:after="0" w:line="240" w:lineRule="auto"/>
            </w:pPr>
          </w:p>
        </w:tc>
        <w:tc>
          <w:tcPr>
            <w:tcW w:w="10074" w:type="dxa"/>
            <w:tcBorders>
              <w:top w:val="nil"/>
            </w:tcBorders>
          </w:tcPr>
          <w:p w14:paraId="20C01CB6" w14:textId="77777777" w:rsidR="00FE08CF" w:rsidRDefault="00FE08CF" w:rsidP="003A29B2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58AAD82C" w14:textId="77777777" w:rsidR="00FC4250" w:rsidRDefault="00FC4250">
      <w:pPr>
        <w:rPr>
          <w:b/>
          <w:sz w:val="4"/>
        </w:rPr>
      </w:pPr>
    </w:p>
    <w:p w14:paraId="6FFF093F" w14:textId="2E897B8D" w:rsidR="00671120" w:rsidRPr="00E813DD" w:rsidRDefault="00671120" w:rsidP="00155813">
      <w:pPr>
        <w:spacing w:after="0" w:line="240" w:lineRule="auto"/>
        <w:rPr>
          <w:b/>
          <w:sz w:val="4"/>
        </w:rPr>
      </w:pPr>
    </w:p>
    <w:sectPr w:rsidR="00671120" w:rsidRPr="00E813DD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3140F" w14:textId="77777777" w:rsidR="008D2A86" w:rsidRDefault="008D2A86" w:rsidP="005B659D">
      <w:pPr>
        <w:spacing w:after="0" w:line="240" w:lineRule="auto"/>
      </w:pPr>
      <w:r>
        <w:separator/>
      </w:r>
    </w:p>
  </w:endnote>
  <w:endnote w:type="continuationSeparator" w:id="0">
    <w:p w14:paraId="045C9ABE" w14:textId="77777777" w:rsidR="008D2A86" w:rsidRDefault="008D2A86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487D8" w14:textId="77777777" w:rsidR="0080394F" w:rsidRDefault="0000000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5588">
      <w:rPr>
        <w:noProof/>
      </w:rPr>
      <w:t>1</w:t>
    </w:r>
    <w:r>
      <w:rPr>
        <w:noProof/>
      </w:rPr>
      <w:fldChar w:fldCharType="end"/>
    </w:r>
  </w:p>
  <w:p w14:paraId="444C433C" w14:textId="77777777" w:rsidR="0080394F" w:rsidRPr="00E813DD" w:rsidRDefault="0080394F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57ECE" w14:textId="77777777" w:rsidR="008D2A86" w:rsidRDefault="008D2A86" w:rsidP="005B659D">
      <w:pPr>
        <w:spacing w:after="0" w:line="240" w:lineRule="auto"/>
      </w:pPr>
      <w:r>
        <w:separator/>
      </w:r>
    </w:p>
  </w:footnote>
  <w:footnote w:type="continuationSeparator" w:id="0">
    <w:p w14:paraId="7A93B313" w14:textId="77777777" w:rsidR="008D2A86" w:rsidRDefault="008D2A86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45B4A1F"/>
    <w:multiLevelType w:val="hybridMultilevel"/>
    <w:tmpl w:val="E846813C"/>
    <w:lvl w:ilvl="0" w:tplc="A7FC0144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C53F6"/>
    <w:multiLevelType w:val="hybridMultilevel"/>
    <w:tmpl w:val="6A62B99E"/>
    <w:lvl w:ilvl="0" w:tplc="D9FC1920">
      <w:start w:val="1"/>
      <w:numFmt w:val="upperLetter"/>
      <w:lvlText w:val="%1."/>
      <w:lvlJc w:val="left"/>
      <w:pPr>
        <w:ind w:left="720" w:hanging="360"/>
      </w:pPr>
      <w:rPr>
        <w:rFonts w:hint="default"/>
        <w:i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C4585"/>
    <w:multiLevelType w:val="hybridMultilevel"/>
    <w:tmpl w:val="9FB21B96"/>
    <w:lvl w:ilvl="0" w:tplc="B0261CD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2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4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11143">
    <w:abstractNumId w:val="18"/>
  </w:num>
  <w:num w:numId="2" w16cid:durableId="49428865">
    <w:abstractNumId w:val="24"/>
  </w:num>
  <w:num w:numId="3" w16cid:durableId="2104721086">
    <w:abstractNumId w:val="10"/>
  </w:num>
  <w:num w:numId="4" w16cid:durableId="1706246084">
    <w:abstractNumId w:val="15"/>
  </w:num>
  <w:num w:numId="5" w16cid:durableId="1499344329">
    <w:abstractNumId w:val="0"/>
  </w:num>
  <w:num w:numId="6" w16cid:durableId="656958927">
    <w:abstractNumId w:val="21"/>
  </w:num>
  <w:num w:numId="7" w16cid:durableId="2117678452">
    <w:abstractNumId w:val="9"/>
  </w:num>
  <w:num w:numId="8" w16cid:durableId="286005955">
    <w:abstractNumId w:val="7"/>
  </w:num>
  <w:num w:numId="9" w16cid:durableId="1778598562">
    <w:abstractNumId w:val="25"/>
  </w:num>
  <w:num w:numId="10" w16cid:durableId="739137286">
    <w:abstractNumId w:val="14"/>
  </w:num>
  <w:num w:numId="11" w16cid:durableId="1233544616">
    <w:abstractNumId w:val="19"/>
  </w:num>
  <w:num w:numId="12" w16cid:durableId="1874923029">
    <w:abstractNumId w:val="3"/>
  </w:num>
  <w:num w:numId="13" w16cid:durableId="287199752">
    <w:abstractNumId w:val="13"/>
  </w:num>
  <w:num w:numId="14" w16cid:durableId="845901044">
    <w:abstractNumId w:val="6"/>
  </w:num>
  <w:num w:numId="15" w16cid:durableId="872349716">
    <w:abstractNumId w:val="5"/>
  </w:num>
  <w:num w:numId="16" w16cid:durableId="378868691">
    <w:abstractNumId w:val="16"/>
  </w:num>
  <w:num w:numId="17" w16cid:durableId="724569034">
    <w:abstractNumId w:val="22"/>
  </w:num>
  <w:num w:numId="18" w16cid:durableId="569074821">
    <w:abstractNumId w:val="17"/>
  </w:num>
  <w:num w:numId="19" w16cid:durableId="143089167">
    <w:abstractNumId w:val="23"/>
  </w:num>
  <w:num w:numId="20" w16cid:durableId="2125344450">
    <w:abstractNumId w:val="2"/>
  </w:num>
  <w:num w:numId="21" w16cid:durableId="442308507">
    <w:abstractNumId w:val="20"/>
  </w:num>
  <w:num w:numId="22" w16cid:durableId="1724938825">
    <w:abstractNumId w:val="8"/>
  </w:num>
  <w:num w:numId="23" w16cid:durableId="565191194">
    <w:abstractNumId w:val="11"/>
  </w:num>
  <w:num w:numId="24" w16cid:durableId="1962833513">
    <w:abstractNumId w:val="12"/>
  </w:num>
  <w:num w:numId="25" w16cid:durableId="1084036942">
    <w:abstractNumId w:val="1"/>
  </w:num>
  <w:num w:numId="26" w16cid:durableId="1857184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47D9B"/>
    <w:rsid w:val="000519C8"/>
    <w:rsid w:val="00065A32"/>
    <w:rsid w:val="0006726B"/>
    <w:rsid w:val="0007654F"/>
    <w:rsid w:val="0008624F"/>
    <w:rsid w:val="00090352"/>
    <w:rsid w:val="000968A0"/>
    <w:rsid w:val="000A2739"/>
    <w:rsid w:val="000B189B"/>
    <w:rsid w:val="000C4A0D"/>
    <w:rsid w:val="000C74CA"/>
    <w:rsid w:val="000D0C8C"/>
    <w:rsid w:val="000D1E5C"/>
    <w:rsid w:val="000D411A"/>
    <w:rsid w:val="000D53A1"/>
    <w:rsid w:val="000D7A1E"/>
    <w:rsid w:val="000E208D"/>
    <w:rsid w:val="000E3163"/>
    <w:rsid w:val="000F6091"/>
    <w:rsid w:val="00100D52"/>
    <w:rsid w:val="001016B4"/>
    <w:rsid w:val="0011351A"/>
    <w:rsid w:val="001240A0"/>
    <w:rsid w:val="001265FD"/>
    <w:rsid w:val="00131DA4"/>
    <w:rsid w:val="00132639"/>
    <w:rsid w:val="00133152"/>
    <w:rsid w:val="00136DB5"/>
    <w:rsid w:val="00137065"/>
    <w:rsid w:val="00140E8D"/>
    <w:rsid w:val="00143F3E"/>
    <w:rsid w:val="0014740C"/>
    <w:rsid w:val="001513D8"/>
    <w:rsid w:val="00153551"/>
    <w:rsid w:val="00155813"/>
    <w:rsid w:val="00172954"/>
    <w:rsid w:val="001819AD"/>
    <w:rsid w:val="00191122"/>
    <w:rsid w:val="001A29DD"/>
    <w:rsid w:val="001A4743"/>
    <w:rsid w:val="001B685B"/>
    <w:rsid w:val="001B7E5E"/>
    <w:rsid w:val="001C1226"/>
    <w:rsid w:val="001C7A8D"/>
    <w:rsid w:val="001C7B49"/>
    <w:rsid w:val="001D4A43"/>
    <w:rsid w:val="001D7458"/>
    <w:rsid w:val="001D78B9"/>
    <w:rsid w:val="001E33F9"/>
    <w:rsid w:val="001E3D32"/>
    <w:rsid w:val="001E6AFE"/>
    <w:rsid w:val="001F1212"/>
    <w:rsid w:val="001F4E5F"/>
    <w:rsid w:val="00207649"/>
    <w:rsid w:val="002148E6"/>
    <w:rsid w:val="00230000"/>
    <w:rsid w:val="00236513"/>
    <w:rsid w:val="00243699"/>
    <w:rsid w:val="0025333A"/>
    <w:rsid w:val="0026322C"/>
    <w:rsid w:val="002640AB"/>
    <w:rsid w:val="00264614"/>
    <w:rsid w:val="0028188F"/>
    <w:rsid w:val="00281FE9"/>
    <w:rsid w:val="00290007"/>
    <w:rsid w:val="002917D6"/>
    <w:rsid w:val="00292E01"/>
    <w:rsid w:val="002A2F59"/>
    <w:rsid w:val="002A403F"/>
    <w:rsid w:val="002A5872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50760"/>
    <w:rsid w:val="0037158E"/>
    <w:rsid w:val="003759FA"/>
    <w:rsid w:val="00377C5E"/>
    <w:rsid w:val="003903DC"/>
    <w:rsid w:val="00390975"/>
    <w:rsid w:val="003A1538"/>
    <w:rsid w:val="003A29B2"/>
    <w:rsid w:val="003B4702"/>
    <w:rsid w:val="003C181C"/>
    <w:rsid w:val="003D359A"/>
    <w:rsid w:val="003E091C"/>
    <w:rsid w:val="003E17E7"/>
    <w:rsid w:val="003E1E14"/>
    <w:rsid w:val="003E20D0"/>
    <w:rsid w:val="003E35D0"/>
    <w:rsid w:val="003F16B0"/>
    <w:rsid w:val="003F1FB6"/>
    <w:rsid w:val="004007B5"/>
    <w:rsid w:val="00413A1B"/>
    <w:rsid w:val="00414F5A"/>
    <w:rsid w:val="0041535F"/>
    <w:rsid w:val="00416951"/>
    <w:rsid w:val="00425E1D"/>
    <w:rsid w:val="004265A2"/>
    <w:rsid w:val="00426EBC"/>
    <w:rsid w:val="00434FDE"/>
    <w:rsid w:val="004563F6"/>
    <w:rsid w:val="00460138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D2F8C"/>
    <w:rsid w:val="004F6F37"/>
    <w:rsid w:val="00500CFA"/>
    <w:rsid w:val="00500D25"/>
    <w:rsid w:val="00511001"/>
    <w:rsid w:val="00511885"/>
    <w:rsid w:val="005119BD"/>
    <w:rsid w:val="005234CE"/>
    <w:rsid w:val="0052520E"/>
    <w:rsid w:val="00534BF4"/>
    <w:rsid w:val="00541949"/>
    <w:rsid w:val="00543072"/>
    <w:rsid w:val="00546B74"/>
    <w:rsid w:val="005508B0"/>
    <w:rsid w:val="00551BD7"/>
    <w:rsid w:val="00556E97"/>
    <w:rsid w:val="005576AD"/>
    <w:rsid w:val="0056355D"/>
    <w:rsid w:val="0056368A"/>
    <w:rsid w:val="00566801"/>
    <w:rsid w:val="0058171F"/>
    <w:rsid w:val="00581D5D"/>
    <w:rsid w:val="00587E0C"/>
    <w:rsid w:val="00590B1D"/>
    <w:rsid w:val="00594659"/>
    <w:rsid w:val="00594FE3"/>
    <w:rsid w:val="00595329"/>
    <w:rsid w:val="005B0F5E"/>
    <w:rsid w:val="005B659D"/>
    <w:rsid w:val="005C09F0"/>
    <w:rsid w:val="005C3142"/>
    <w:rsid w:val="005C3F59"/>
    <w:rsid w:val="005D19E4"/>
    <w:rsid w:val="005D2C27"/>
    <w:rsid w:val="005E1D3A"/>
    <w:rsid w:val="005E1DB6"/>
    <w:rsid w:val="005E3A55"/>
    <w:rsid w:val="005E66D3"/>
    <w:rsid w:val="005F0D47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1120"/>
    <w:rsid w:val="0067179F"/>
    <w:rsid w:val="006760BC"/>
    <w:rsid w:val="00676B25"/>
    <w:rsid w:val="00677C6A"/>
    <w:rsid w:val="00683138"/>
    <w:rsid w:val="006838B8"/>
    <w:rsid w:val="00684939"/>
    <w:rsid w:val="00692621"/>
    <w:rsid w:val="00693879"/>
    <w:rsid w:val="00694318"/>
    <w:rsid w:val="006C2935"/>
    <w:rsid w:val="006D0766"/>
    <w:rsid w:val="006D4D3A"/>
    <w:rsid w:val="006E50AB"/>
    <w:rsid w:val="006E7379"/>
    <w:rsid w:val="007006E0"/>
    <w:rsid w:val="00707119"/>
    <w:rsid w:val="007110DA"/>
    <w:rsid w:val="00712179"/>
    <w:rsid w:val="0071366E"/>
    <w:rsid w:val="00715BB4"/>
    <w:rsid w:val="00724CBF"/>
    <w:rsid w:val="00727E39"/>
    <w:rsid w:val="007361FA"/>
    <w:rsid w:val="00737FD3"/>
    <w:rsid w:val="00743873"/>
    <w:rsid w:val="00756604"/>
    <w:rsid w:val="00760C95"/>
    <w:rsid w:val="007616D5"/>
    <w:rsid w:val="007640CA"/>
    <w:rsid w:val="007656AA"/>
    <w:rsid w:val="00775EE4"/>
    <w:rsid w:val="00776D2D"/>
    <w:rsid w:val="00791315"/>
    <w:rsid w:val="0079375F"/>
    <w:rsid w:val="00794D91"/>
    <w:rsid w:val="007973CA"/>
    <w:rsid w:val="007A1B76"/>
    <w:rsid w:val="007B610B"/>
    <w:rsid w:val="007B62E0"/>
    <w:rsid w:val="007C4452"/>
    <w:rsid w:val="007C7B82"/>
    <w:rsid w:val="007D164A"/>
    <w:rsid w:val="007E02CB"/>
    <w:rsid w:val="007E3052"/>
    <w:rsid w:val="007F5059"/>
    <w:rsid w:val="007F7372"/>
    <w:rsid w:val="0080394F"/>
    <w:rsid w:val="008052F9"/>
    <w:rsid w:val="00805B53"/>
    <w:rsid w:val="00814251"/>
    <w:rsid w:val="00822C99"/>
    <w:rsid w:val="00826914"/>
    <w:rsid w:val="0083485A"/>
    <w:rsid w:val="00842442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462B"/>
    <w:rsid w:val="008C6457"/>
    <w:rsid w:val="008D2A86"/>
    <w:rsid w:val="008D2DCA"/>
    <w:rsid w:val="008D4597"/>
    <w:rsid w:val="008D71EC"/>
    <w:rsid w:val="008D73A2"/>
    <w:rsid w:val="008F182A"/>
    <w:rsid w:val="008F241A"/>
    <w:rsid w:val="00901B1D"/>
    <w:rsid w:val="00904B6B"/>
    <w:rsid w:val="00915FFA"/>
    <w:rsid w:val="00923681"/>
    <w:rsid w:val="00930E66"/>
    <w:rsid w:val="00933885"/>
    <w:rsid w:val="00933C3D"/>
    <w:rsid w:val="009471E7"/>
    <w:rsid w:val="00947360"/>
    <w:rsid w:val="00947A5D"/>
    <w:rsid w:val="0095196B"/>
    <w:rsid w:val="00951BEA"/>
    <w:rsid w:val="00953CE2"/>
    <w:rsid w:val="00957664"/>
    <w:rsid w:val="0096516A"/>
    <w:rsid w:val="00965676"/>
    <w:rsid w:val="009674F9"/>
    <w:rsid w:val="0097396A"/>
    <w:rsid w:val="009816BE"/>
    <w:rsid w:val="009A0583"/>
    <w:rsid w:val="009A1AA4"/>
    <w:rsid w:val="009A4AC6"/>
    <w:rsid w:val="009B3716"/>
    <w:rsid w:val="009B4E3D"/>
    <w:rsid w:val="009B5253"/>
    <w:rsid w:val="009D59F7"/>
    <w:rsid w:val="009E0250"/>
    <w:rsid w:val="009E0FD3"/>
    <w:rsid w:val="009E39DC"/>
    <w:rsid w:val="009E7142"/>
    <w:rsid w:val="009F2830"/>
    <w:rsid w:val="00A00F33"/>
    <w:rsid w:val="00A03625"/>
    <w:rsid w:val="00A10702"/>
    <w:rsid w:val="00A13F7A"/>
    <w:rsid w:val="00A14439"/>
    <w:rsid w:val="00A15EE6"/>
    <w:rsid w:val="00A277D8"/>
    <w:rsid w:val="00A37D66"/>
    <w:rsid w:val="00A42176"/>
    <w:rsid w:val="00A539B2"/>
    <w:rsid w:val="00A6205B"/>
    <w:rsid w:val="00A66888"/>
    <w:rsid w:val="00A76A33"/>
    <w:rsid w:val="00A82270"/>
    <w:rsid w:val="00A870B2"/>
    <w:rsid w:val="00A87392"/>
    <w:rsid w:val="00A922B7"/>
    <w:rsid w:val="00A92E5D"/>
    <w:rsid w:val="00AA2C8A"/>
    <w:rsid w:val="00AB3674"/>
    <w:rsid w:val="00AC282D"/>
    <w:rsid w:val="00AC4694"/>
    <w:rsid w:val="00AD0ECF"/>
    <w:rsid w:val="00AD3D24"/>
    <w:rsid w:val="00AD60CF"/>
    <w:rsid w:val="00AD699C"/>
    <w:rsid w:val="00AD7F01"/>
    <w:rsid w:val="00AE56A3"/>
    <w:rsid w:val="00AF1A00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36809"/>
    <w:rsid w:val="00B41C46"/>
    <w:rsid w:val="00B430F3"/>
    <w:rsid w:val="00B439B1"/>
    <w:rsid w:val="00B43DEF"/>
    <w:rsid w:val="00B44862"/>
    <w:rsid w:val="00B52410"/>
    <w:rsid w:val="00B529A7"/>
    <w:rsid w:val="00B52DFF"/>
    <w:rsid w:val="00B70A6F"/>
    <w:rsid w:val="00B71A9C"/>
    <w:rsid w:val="00B71F17"/>
    <w:rsid w:val="00B92AE2"/>
    <w:rsid w:val="00BA49CD"/>
    <w:rsid w:val="00BA5611"/>
    <w:rsid w:val="00BB1852"/>
    <w:rsid w:val="00BB4A3C"/>
    <w:rsid w:val="00BD1098"/>
    <w:rsid w:val="00BD7521"/>
    <w:rsid w:val="00BE0631"/>
    <w:rsid w:val="00BE7509"/>
    <w:rsid w:val="00BE7846"/>
    <w:rsid w:val="00BF53E6"/>
    <w:rsid w:val="00BF7C9C"/>
    <w:rsid w:val="00C14AFA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86D4E"/>
    <w:rsid w:val="00CA1D53"/>
    <w:rsid w:val="00CB40BE"/>
    <w:rsid w:val="00CC6270"/>
    <w:rsid w:val="00CC6E2C"/>
    <w:rsid w:val="00CD076E"/>
    <w:rsid w:val="00CD4120"/>
    <w:rsid w:val="00CE1B9E"/>
    <w:rsid w:val="00CF13A2"/>
    <w:rsid w:val="00CF6B55"/>
    <w:rsid w:val="00D0203E"/>
    <w:rsid w:val="00D056EB"/>
    <w:rsid w:val="00D10020"/>
    <w:rsid w:val="00D12035"/>
    <w:rsid w:val="00D12903"/>
    <w:rsid w:val="00D12B16"/>
    <w:rsid w:val="00D12DF4"/>
    <w:rsid w:val="00D27023"/>
    <w:rsid w:val="00D301CB"/>
    <w:rsid w:val="00D34DE7"/>
    <w:rsid w:val="00D4574E"/>
    <w:rsid w:val="00D51A9E"/>
    <w:rsid w:val="00D54DBF"/>
    <w:rsid w:val="00D55942"/>
    <w:rsid w:val="00D55CE2"/>
    <w:rsid w:val="00D645A2"/>
    <w:rsid w:val="00D70ED0"/>
    <w:rsid w:val="00D80CC2"/>
    <w:rsid w:val="00D83947"/>
    <w:rsid w:val="00D93E79"/>
    <w:rsid w:val="00D95429"/>
    <w:rsid w:val="00D96044"/>
    <w:rsid w:val="00DA06F9"/>
    <w:rsid w:val="00DA13F2"/>
    <w:rsid w:val="00DA23F0"/>
    <w:rsid w:val="00DB6CD7"/>
    <w:rsid w:val="00DC1C99"/>
    <w:rsid w:val="00DC4CF0"/>
    <w:rsid w:val="00DC4E15"/>
    <w:rsid w:val="00DC64EC"/>
    <w:rsid w:val="00DD0B9B"/>
    <w:rsid w:val="00DD3D28"/>
    <w:rsid w:val="00DD4188"/>
    <w:rsid w:val="00DD5FD6"/>
    <w:rsid w:val="00DE0081"/>
    <w:rsid w:val="00DE2B92"/>
    <w:rsid w:val="00DE70CF"/>
    <w:rsid w:val="00E04943"/>
    <w:rsid w:val="00E07D0C"/>
    <w:rsid w:val="00E12A0D"/>
    <w:rsid w:val="00E14658"/>
    <w:rsid w:val="00E17955"/>
    <w:rsid w:val="00E24F03"/>
    <w:rsid w:val="00E253E3"/>
    <w:rsid w:val="00E26116"/>
    <w:rsid w:val="00E276E7"/>
    <w:rsid w:val="00E30C64"/>
    <w:rsid w:val="00E31ACA"/>
    <w:rsid w:val="00E35D30"/>
    <w:rsid w:val="00E44E28"/>
    <w:rsid w:val="00E459B6"/>
    <w:rsid w:val="00E47E8E"/>
    <w:rsid w:val="00E560CB"/>
    <w:rsid w:val="00E64991"/>
    <w:rsid w:val="00E7476A"/>
    <w:rsid w:val="00E75CE7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09D0"/>
    <w:rsid w:val="00EA5A73"/>
    <w:rsid w:val="00EB3AE8"/>
    <w:rsid w:val="00EC281F"/>
    <w:rsid w:val="00ED3DDE"/>
    <w:rsid w:val="00EE3A9F"/>
    <w:rsid w:val="00EF6F35"/>
    <w:rsid w:val="00F130F5"/>
    <w:rsid w:val="00F14C06"/>
    <w:rsid w:val="00F20D07"/>
    <w:rsid w:val="00F3027E"/>
    <w:rsid w:val="00F30BF6"/>
    <w:rsid w:val="00F31E15"/>
    <w:rsid w:val="00F37CE8"/>
    <w:rsid w:val="00F4007D"/>
    <w:rsid w:val="00F448F2"/>
    <w:rsid w:val="00F47887"/>
    <w:rsid w:val="00F6146B"/>
    <w:rsid w:val="00F62341"/>
    <w:rsid w:val="00F649E4"/>
    <w:rsid w:val="00F65705"/>
    <w:rsid w:val="00F71620"/>
    <w:rsid w:val="00F71B81"/>
    <w:rsid w:val="00F75D69"/>
    <w:rsid w:val="00F77B21"/>
    <w:rsid w:val="00F822B1"/>
    <w:rsid w:val="00F84B8E"/>
    <w:rsid w:val="00F85588"/>
    <w:rsid w:val="00F86B3C"/>
    <w:rsid w:val="00F87B21"/>
    <w:rsid w:val="00F949F7"/>
    <w:rsid w:val="00F975CB"/>
    <w:rsid w:val="00FB048C"/>
    <w:rsid w:val="00FB2721"/>
    <w:rsid w:val="00FB57B4"/>
    <w:rsid w:val="00FC2EC1"/>
    <w:rsid w:val="00FC4250"/>
    <w:rsid w:val="00FE002A"/>
    <w:rsid w:val="00FE08CF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B33D4"/>
  <w15:docId w15:val="{F670C9FB-3C58-424D-B5F1-A0547C60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2A587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6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6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691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6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691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0A4B5-3094-4992-958A-DBE256F6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4</Pages>
  <Words>1378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Krzychu Żyła</cp:lastModifiedBy>
  <cp:revision>28</cp:revision>
  <cp:lastPrinted>2019-01-25T09:58:00Z</cp:lastPrinted>
  <dcterms:created xsi:type="dcterms:W3CDTF">2020-02-28T13:32:00Z</dcterms:created>
  <dcterms:modified xsi:type="dcterms:W3CDTF">2024-05-23T19:36:00Z</dcterms:modified>
</cp:coreProperties>
</file>